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color w:val="FFC000"/>
        </w:rPr>
      </w:pPr>
      <w:r>
        <w:rPr>
          <w:noProof/>
        </w:rPr>
        <mc:AlternateContent>
          <mc:Choice Requires="wps">
            <w:drawing>
              <wp:anchor distT="0" distB="0" distL="114300" distR="114300" simplePos="0" relativeHeight="251669504" behindDoc="0" locked="0" layoutInCell="1" allowOverlap="1">
                <wp:simplePos x="0" y="0"/>
                <wp:positionH relativeFrom="column">
                  <wp:posOffset>342265</wp:posOffset>
                </wp:positionH>
                <wp:positionV relativeFrom="paragraph">
                  <wp:posOffset>4404360</wp:posOffset>
                </wp:positionV>
                <wp:extent cx="6865620" cy="342138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Questions I can answer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6.95pt;margin-top:346.8pt;width:540.6pt;height:269.4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zqJQIAAEkEAAAOAAAAZHJzL2Uyb0RvYy54bWysVF1v2jAUfZ+0/2D5fQQoZQwRKtaKaVLV&#10;VoKpz8ZxSKTE17INCfv1O3YCZd2epr2Y63tP7se5xyzu2rpiR2VdSTrlo8GQM6UlZaXep/zHdv1p&#10;xpnzQmeiIq1SflKO3y0/flg0Zq7GVFCVKcuQRLt5Y1JeeG/mSeJkoWrhBmSURjAnWwuPq90nmRUN&#10;stdVMh4Op0lDNjOWpHIO3ocuyJcxf54r6Z/z3CnPqpSjNx9PG89dOJPlQsz3VpiilH0b4h+6qEWp&#10;UfSS6kF4wQ62/CNVXUpLjnI/kFQnlOelVHEGTDMavptmUwij4iwgx5kLTe7/pZVPxxfLygy7G3Om&#10;RY0dbVXr2VdqGVzgpzFuDtjGAOhb+IE9+x2cYew2t3X4xUAMcTB9urAbskk4p7Pp7XSMkETsZjIe&#10;3cwi/8nb58Y6/01RzYKRcov1RVbF8dF5tALoGRKqaVqXVRVXWOnfHAAGTxJ673oMlm93bT/QjrIT&#10;5rHUKcIZuS5R81E4/yIsJIA+IWv/jCOvqEk59RZnBdmff/MHPDaDKGcNJJVyDc1zVn3X2NiX0WQS&#10;FBgvk9vPgQl7HdldR/ShvidodoTnY2Q0A95XZzO3VL9C+6tQEyGhJSqn3J/Ne9/JHG9HqtUqgqA5&#10;I/yj3hgZUgfKAp/b9lVY05Pusa8nOktPzN9x32HDl86sDh4biIsJ9Hac9qxDr3Ff/dsKD+L6HlFv&#10;/wDLXwAAAP//AwBQSwMEFAAGAAgAAAAhAIlTFDzgAAAADAEAAA8AAABkcnMvZG93bnJldi54bWxM&#10;j8tOwzAQRfdI/QdrKrGjzqOJmhCnqgqsgcIHuPEQp4nHUey2ga/HXcFuRnN059xqO5uBXXBynSUB&#10;8SoChtRY1VEr4PPj5WEDzHlJSg6WUMA3OtjWi7tKlspe6R0vB9+yEEKulAK092PJuWs0GulWdkQK&#10;ty87GenDOrVcTfIaws3AkyjKuZEdhQ9ajrjX2PSHsxGwicxr3xfJmzPrnzjT+yf7PJ6EuF/Ou0dg&#10;Hmf/B8NNP6hDHZyO9kzKsUFAlhaBFJAXaQ7sBsRpFgM7hilJkzXwuuL/S9S/AAAA//8DAFBLAQIt&#10;ABQABgAIAAAAIQC2gziS/gAAAOEBAAATAAAAAAAAAAAAAAAAAAAAAABbQ29udGVudF9UeXBlc10u&#10;eG1sUEsBAi0AFAAGAAgAAAAhADj9If/WAAAAlAEAAAsAAAAAAAAAAAAAAAAALwEAAF9yZWxzLy5y&#10;ZWxzUEsBAi0AFAAGAAgAAAAhAL2K7OolAgAASQQAAA4AAAAAAAAAAAAAAAAALgIAAGRycy9lMm9E&#10;b2MueG1sUEsBAi0AFAAGAAgAAAAhAIlTFDzgAAAADAEAAA8AAAAAAAAAAAAAAAAAfwQAAGRycy9k&#10;b3ducmV2LnhtbFBLBQYAAAAABAAEAPMAAACMBQAAAAA=&#10;" filled="f" stroked="f">
                <v:textbox style="mso-fit-shape-to-text:t">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Questions I can answer</w:t>
                      </w:r>
                    </w:p>
                  </w:txbxContent>
                </v:textbox>
              </v:shape>
            </w:pict>
          </mc:Fallback>
        </mc:AlternateContent>
      </w:r>
      <w:r>
        <w:rPr>
          <w:noProof/>
          <w:color w:val="FFC000"/>
        </w:rP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0</wp:posOffset>
                </wp:positionV>
                <wp:extent cx="3413760" cy="182880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413760" cy="1828800"/>
                        </a:xfrm>
                        <a:prstGeom prst="rect">
                          <a:avLst/>
                        </a:prstGeom>
                        <a:noFill/>
                        <a:ln>
                          <a:noFill/>
                        </a:ln>
                      </wps:spPr>
                      <wps:txbx>
                        <w:txbxContent>
                          <w:p>
                            <w:pPr>
                              <w:jc w:val="cente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Growth and Green Fingers: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margin-left:208.55pt;margin-top:0;width:268.8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tbKgIAAFAEAAAOAAAAZHJzL2Uyb0RvYy54bWysVFFv2jAQfp+0/2D5fYSkrKURoWKtmCZV&#10;bSWY+mwcm0SyfZ5tSNiv39kByro9TXsx57vL+e77vmN212tF9sL5FkxF89GYEmE41K3ZVvT7evlp&#10;SokPzNRMgREVPQhP7+YfP8w6W4oCGlC1cASLGF92tqJNCLbMMs8boZkfgRUGgxKcZgGvbpvVjnVY&#10;XausGI+vsw5cbR1w4T16H4Ygnaf6UgoenqX0IhBVUewtpNOlcxPPbD5j5dYx27T82Ab7hy40aw0+&#10;ei71wAIjO9f+UUq33IEHGUYcdAZStlykGXCafPxumlXDrEizIDjenmHy/68sf9q/ONLWFS0oMUwj&#10;RWvRB/IFelJEdDrrS0xaWUwLPbqR5ZPfozMO3Uun4y+OQzCOOB/O2MZiHJ1Xk/zq5hpDHGP5tJhO&#10;xwn97O1z63z4KkCTaFTUIXkJU7Z/9AFbwdRTSnzNwLJVKhGozG8OTIyeLPY+9Bit0G/6NOm5/w3U&#10;BxzLwSALb/myxacfmQ8vzKEOsF3UdnjGQyroKgpHi5IG3M+/+WM+0oNRSjrUVUX9jx1zghL1zSBx&#10;t/lkEoWYLpPPNwVe3GVkcxkxO30PKN0ct8jyZMb8oE6mdKBfcQUW8VUMMcPx7YqGk3kfBrXjCnGx&#10;WKQklJ5l4dGsLI+lI3YR2HX/ypw9oh+QuCc4KZCV70gYcuOX3i52AalIDEWcB1SP8KNsE3HHFYt7&#10;cXlPWW9/BPNfAAAA//8DAFBLAwQUAAYACAAAACEAAAkOUt0AAAAIAQAADwAAAGRycy9kb3ducmV2&#10;LnhtbEyPzU7DMBCE70i8g7VI3KidqqUhxKkqfiQOXCjh7sZLHBGvo9ht0rdnOdHjaEYz35Tb2ffi&#10;hGPsAmnIFgoEUhNsR62G+vP1LgcRkyFr+kCo4YwRttX1VWkKGyb6wNM+tYJLKBZGg0tpKKSMjUNv&#10;4iIMSOx9h9GbxHJspR3NxOW+l0ul7qU3HfGCMwM+OWx+9kevISW7y871i49vX/P78+RUsza11rc3&#10;8+4RRMI5/YfhD5/RoWKmQziSjaLXsMo2GUc18CO2H9arDYiDhmWeK5BVKS8PVL8AAAD//wMAUEsB&#10;Ai0AFAAGAAgAAAAhALaDOJL+AAAA4QEAABMAAAAAAAAAAAAAAAAAAAAAAFtDb250ZW50X1R5cGVz&#10;XS54bWxQSwECLQAUAAYACAAAACEAOP0h/9YAAACUAQAACwAAAAAAAAAAAAAAAAAvAQAAX3JlbHMv&#10;LnJlbHNQSwECLQAUAAYACAAAACEAAqULWyoCAABQBAAADgAAAAAAAAAAAAAAAAAuAgAAZHJzL2Uy&#10;b0RvYy54bWxQSwECLQAUAAYACAAAACEAAAkOUt0AAAAIAQAADwAAAAAAAAAAAAAAAACEBAAAZHJz&#10;L2Rvd25yZXYueG1sUEsFBgAAAAAEAAQA8wAAAI4FAAAAAA==&#10;" filled="f" stroked="f">
                <v:textbox style="mso-fit-shape-to-text:t">
                  <w:txbxContent>
                    <w:p>
                      <w:pPr>
                        <w:jc w:val="cente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Growth and Green Fingers: Plants</w:t>
                      </w:r>
                    </w:p>
                  </w:txbxContent>
                </v:textbox>
                <w10:wrap anchorx="margin"/>
              </v:shape>
            </w:pict>
          </mc:Fallback>
        </mc:AlternateContent>
      </w:r>
      <w:r>
        <w:rPr>
          <w:noProof/>
          <w:color w:val="FFC00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257300" cy="182880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257300" cy="1828800"/>
                        </a:xfrm>
                        <a:prstGeom prst="rect">
                          <a:avLst/>
                        </a:prstGeom>
                        <a:noFill/>
                        <a:ln>
                          <a:noFill/>
                        </a:ln>
                      </wps:spPr>
                      <wps:txbx>
                        <w:txbxContent>
                          <w:p>
                            <w:pPr>
                              <w:jc w:val="cente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 o:spid="_x0000_s1028" type="#_x0000_t202" style="position:absolute;margin-left:0;margin-top:0;width:99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QJwIAAFAEAAAOAAAAZHJzL2Uyb0RvYy54bWysVFtv2jAYfZ+0/2D5fQQyurKIULFWTJNQ&#10;WwmmPhvHIZHiy2xDwn79jp1AWbenaS/Od/N3Oedz5nedbMhRWFdrldPJaEyJUFwXtdrn9Pt29WFG&#10;ifNMFazRSuT0JBy9W7x/N29NJlJd6aYQliCJcllrclp5b7IkcbwSkrmRNkLBWWormYdq90lhWYvs&#10;sknS8fhT0mpbGKu5cA7Wh95JFzF/WQrun8rSCU+anKI3H08bz104k8WcZXvLTFXzoQ32D11IVisU&#10;vaR6YJ6Rg63/SCVrbrXTpR9xLRNdljUXcQZMMxm/mWZTMSPiLADHmQtM7v+l5Y/HZ0vqAtxRopgE&#10;RVvRefJFd2QS0GmNyxC0MQjzHcwhcrA7GMPQXWll+GIcAj9wPl2wDcl4uJTe3H4cw8Xhm8zS2QwK&#10;8iSv1411/qvQkgQhpxbkRUzZce18H3oOCdWUXtVNAzvLGvWbATmDJQm99z0GyXe7Lk6anvvf6eKE&#10;sazu18IZvqpRes2cf2YWe4B2sdv+CUfZ6DanepAoqbT9+Td7iAc98FLSYq9y6n4cmBWUNN8UiPs8&#10;mU7DIkZlenObQrHXnt21Rx3kvcbqghx0F8UQ75uzWFotX/AElqEqXExx1M6pP4v3vt92PCEulssY&#10;hNUzzK/VxvCQOmAXgN12L8yaAX0P4h71eQNZ9oaEPjbcdGZ58KAiMhRw7lEd4MfaRo6HJxbexbUe&#10;o15/BItfAAAA//8DAFBLAwQUAAYACAAAACEAr0wH6NgAAAAFAQAADwAAAGRycy9kb3ducmV2Lnht&#10;bEyPT0/DMAzF70h8h8hI3Fi6SaBSmk4TfyQOXBjl7jVeU61JqsZbu2+PxwUulp+e9fx75Xr2vTrR&#10;mLoYDCwXGSgKTbRdaA3UX293OajEGCz2MZCBMyVYV9dXJRY2TuGTTltulYSEVKABxzwUWqfGkce0&#10;iAMF8fZx9Mgix1bbEScJ971eZdmD9tgF+eBwoGdHzWF79AaY7WZ5rl99ev+eP14mlzX3WBtzezNv&#10;nkAxzfx3DBd8QYdKmHbxGGxSvQEpwr/z4j3mIncGVrksuir1f/rqBwAA//8DAFBLAQItABQABgAI&#10;AAAAIQC2gziS/gAAAOEBAAATAAAAAAAAAAAAAAAAAAAAAABbQ29udGVudF9UeXBlc10ueG1sUEsB&#10;Ai0AFAAGAAgAAAAhADj9If/WAAAAlAEAAAsAAAAAAAAAAAAAAAAALwEAAF9yZWxzLy5yZWxzUEsB&#10;Ai0AFAAGAAgAAAAhAEX+mZAnAgAAUAQAAA4AAAAAAAAAAAAAAAAALgIAAGRycy9lMm9Eb2MueG1s&#10;UEsBAi0AFAAGAAgAAAAhAK9MB+jYAAAABQEAAA8AAAAAAAAAAAAAAAAAgQQAAGRycy9kb3ducmV2&#10;LnhtbFBLBQYAAAAABAAEAPMAAACGBQAAAAA=&#10;" filled="f" stroked="f">
                <v:textbox style="mso-fit-shape-to-text:t">
                  <w:txbxContent>
                    <w:p>
                      <w:pPr>
                        <w:jc w:val="cente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Science</w:t>
                      </w:r>
                    </w:p>
                  </w:txbxContent>
                </v:textbox>
                <w10:wrap anchorx="margin"/>
              </v:shape>
            </w:pict>
          </mc:Fallback>
        </mc:AlternateContent>
      </w:r>
      <w:r>
        <w:rPr>
          <w:noProof/>
          <w:color w:val="FFC00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7620</wp:posOffset>
                </wp:positionV>
                <wp:extent cx="2567940" cy="1828800"/>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2567940" cy="1828800"/>
                        </a:xfrm>
                        <a:prstGeom prst="rect">
                          <a:avLst/>
                        </a:prstGeom>
                        <a:noFill/>
                        <a:ln>
                          <a:noFill/>
                        </a:ln>
                      </wps:spPr>
                      <wps:txbx>
                        <w:txbxContent>
                          <w:p>
                            <w:pPr>
                              <w:jc w:val="cente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KS1 – Spring 2 </w:t>
                            </w:r>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bookmarkStart w:id="0" w:name="_GoBack"/>
                            <w:bookmarkEnd w:id="0"/>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 o:spid="_x0000_s1029" type="#_x0000_t202" style="position:absolute;margin-left:151pt;margin-top:.6pt;width:202.2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mtKgIAAFAEAAAOAAAAZHJzL2Uyb0RvYy54bWysVFFv2jAQfp+0/2D5fQQobWlEqFgrpkmo&#10;rQRTn43jkEixz7MPEvbrd3YCpd2epr2Y892X89333TG7b3XNDsr5CkzGR4MhZ8pIyCuzy/iPzfLL&#10;lDOPwuSiBqMyflSe388/f5o1NlVjKKHOlWOUxPi0sRkvEW2aJF6WSgs/AKsMBQtwWiBd3S7JnWgo&#10;u66T8XB4kzTgcutAKu/J+9gF+TzmLwol8bkovEJWZ5xqw3i6eG7DmcxnIt05YctK9mWIf6hCi8rQ&#10;o+dUjwIF27vqj1S6kg48FDiQoBMoikqq2AN1Mxp+6GZdCqtiL0SOt2ea/P9LK58OL45VecavODNC&#10;k0Qb1SL7Ci27Cuw01qcEWluCYUtuUvnk9+QMTbeF0+GX2mEUJ56PZ25DMknO8fXN7d2EQpJio+l4&#10;Oh1G9pO3z63z+E2BZsHIuCPxIqfisPJIpRD0BAmvGVhWdR0FrM07BwGDJwm1dzUGC9tt23fa97WF&#10;/EhtOejGwlu5rOjplfD4IhzNAZVLs43PdBQ1NBmH3uKsBPfrb/6AJ3koyllDc5Vx/3MvnOKs/m5I&#10;uLvRJLCA8TK5vh3TxV1GtpcRs9cPQKM7oi2yMpoBj/XJLBzoV1qBRXiVQsJIejvjeDIfsJt2WiGp&#10;FosIotGzAldmbWVIHbgLxG7aV+Fszz6ScE9wmkCRfhChw4YvvV3skaSICgWeO1Z7+mlso3D9ioW9&#10;uLxH1Nsfwfw3AAAA//8DAFBLAwQUAAYACAAAACEAR+YWYNoAAAAGAQAADwAAAGRycy9kb3ducmV2&#10;LnhtbEyPzU7DMBCE70i8g7VI3KjdKKAS4lQVPxIHLpRw38ZLEhGvo9ht0rdnOcFxZ0Yz35bbxQ/q&#10;RFPsA1tYrwwo4ia4nlsL9cfLzQZUTMgOh8Bk4UwRttXlRYmFCzO/02mfWiUlHAu00KU0FlrHpiOP&#10;cRVGYvG+wuQxyTm12k04S7kfdGbMnfbYsyx0ONJjR833/ugtpOR263P97OPr5/L2NHemucXa2uur&#10;ZfcAKtGS/sLwiy/oUAnTIRzZRTVYkEeSqBkoMXOT56AOFrLNfQa6KvV//OoHAAD//wMAUEsBAi0A&#10;FAAGAAgAAAAhALaDOJL+AAAA4QEAABMAAAAAAAAAAAAAAAAAAAAAAFtDb250ZW50X1R5cGVzXS54&#10;bWxQSwECLQAUAAYACAAAACEAOP0h/9YAAACUAQAACwAAAAAAAAAAAAAAAAAvAQAAX3JlbHMvLnJl&#10;bHNQSwECLQAUAAYACAAAACEAZ265rSoCAABQBAAADgAAAAAAAAAAAAAAAAAuAgAAZHJzL2Uyb0Rv&#10;Yy54bWxQSwECLQAUAAYACAAAACEAR+YWYNoAAAAGAQAADwAAAAAAAAAAAAAAAACEBAAAZHJzL2Rv&#10;d25yZXYueG1sUEsFBgAAAAAEAAQA8wAAAIsFAAAAAA==&#10;" filled="f" stroked="f">
                <v:textbox style="mso-fit-shape-to-text:t">
                  <w:txbxContent>
                    <w:p>
                      <w:pPr>
                        <w:jc w:val="cente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KS1 – Spring 2 </w:t>
                      </w:r>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bookmarkStart w:id="1" w:name="_GoBack"/>
                      <w:bookmarkEnd w:id="1"/>
                      <w:r>
                        <w:rPr>
                          <w:rFonts w:ascii="Sassoon Penpals" w:hAnsi="Sassoon Penpals"/>
                          <w:b/>
                          <w:color w:val="00B05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anchorx="margin"/>
              </v:shape>
            </w:pict>
          </mc:Fallback>
        </mc:AlternateContent>
      </w:r>
    </w:p>
    <w:p>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4502150</wp:posOffset>
                </wp:positionV>
                <wp:extent cx="3253740" cy="1676400"/>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3253740" cy="1676400"/>
                        </a:xfrm>
                        <a:prstGeom prst="rect">
                          <a:avLst/>
                        </a:prstGeom>
                        <a:solidFill>
                          <a:schemeClr val="lt1"/>
                        </a:solidFill>
                        <a:ln w="6350">
                          <a:noFill/>
                        </a:ln>
                      </wps:spPr>
                      <wps:txbx>
                        <w:txbxContent>
                          <w:p>
                            <w:pPr>
                              <w:rPr>
                                <w:rFonts w:ascii="Sassoon Penpals" w:hAnsi="Sassoon Penpals"/>
                                <w:noProof/>
                                <w:sz w:val="24"/>
                                <w:szCs w:val="24"/>
                              </w:rPr>
                            </w:pPr>
                            <w:r>
                              <w:rPr>
                                <w:rFonts w:ascii="Sassoon Penpals" w:hAnsi="Sassoon Penpals"/>
                                <w:noProof/>
                                <w:sz w:val="24"/>
                                <w:szCs w:val="24"/>
                              </w:rPr>
                              <w:t xml:space="preserve">Agness Arber: Was a morphologist and studies the anotomy of plants. She was the first female botanist to be elected to be a fellow of the Royal Society. She was known for her beautiful botanical drawings in her books (links with Art). She focussed on water plants. </w:t>
                            </w:r>
                          </w:p>
                          <w:p>
                            <w:pPr>
                              <w:rPr>
                                <w:rFonts w:ascii="Sassoon Penpals" w:hAnsi="Sassoon Penpals"/>
                                <w:sz w:val="24"/>
                                <w:szCs w:val="24"/>
                              </w:rPr>
                            </w:pPr>
                            <w:r>
                              <w:rPr>
                                <w:rFonts w:ascii="Sassoon Penpals" w:hAnsi="Sassoon Penpals"/>
                                <w:sz w:val="24"/>
                                <w:szCs w:val="24"/>
                              </w:rPr>
                              <w:t xml:space="preserve">Monty Don- A British horticulturist – known for bringing gardening to the world through his TV series, Gardeners World.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0;margin-top:354.5pt;width:256.2pt;height:132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YfRQIAAIMEAAAOAAAAZHJzL2Uyb0RvYy54bWysVE1vGjEQvVfqf7B8LwuEjxRliSgRVaUo&#10;iUSqnI3XG1byelzbsEt/fZ+9QGjaU9WLdzwzno/3Zvbmtq012yvnKzI5H/T6nCkjqajMa86/P68+&#10;XXPmgzCF0GRUzg/K89v5xw83jZ2pIW1JF8oxBDF+1ticb0Owsyzzcqtq4XtklYGxJFeLgKt7zQon&#10;GkSvdTbs9ydZQ66wjqTyHtq7zsjnKX5ZKhkey9KrwHTOUVtIp0vnJp7Z/EbMXp2w20oeyxD/UEUt&#10;KoOk51B3Igi2c9UfoepKOvJUhp6kOqOyrKRKPaCbQf9dN+utsCr1AnC8PcPk/19Y+bB/cqwqwB2Y&#10;MqIGR8+qDewLtQwq4NNYP4Pb2sIxtNDD96T3UMa229LV8YuGGOxA+nBGN0aTUF4Nx1fTEUwStsFk&#10;Ohn1E/7Z23PrfPiqqGZRyLkDfQlVsb/3AaXA9eQSs3nSVbGqtE6XODJqqR3bC5CtQyoSL37z0oY1&#10;OZ9cjfspsKH4vIusDRLEZrumohTaTZvAmZ4a3lBxAA6OuknyVq4q1HovfHgSDqOD/rAO4RFHqQm5&#10;6ChxtiX382/66A9GYeWswSjm3P/YCac4098MuP48GEXYQrqMxtMhLu7Ssrm0mF29JAAwwOJZmcTo&#10;H/RJLB3VL9iaRcwKkzASuXMeTuIydAuCrZNqsUhOmFYrwr1ZWxlDR8AjE8/ti3D2SFcA0w90Glox&#10;e8da5xtfGlrsApVVojTi3KF6hB+Tnpg+bmVcpct78nr7d8x/AQAA//8DAFBLAwQUAAYACAAAACEA&#10;KhKw2uAAAAAIAQAADwAAAGRycy9kb3ducmV2LnhtbEyPS0/DMBCE70j8B2uRuCBqt6GEhmwqhHhI&#10;3Gh4iJsbL0lEvI5iNwn/HnOC26xmNfNNvp1tJ0YafOsYYblQIIgrZ1quEV7K+/MrED5oNrpzTAjf&#10;5GFbHB/lOjNu4mcad6EWMYR9phGaEPpMSl81ZLVfuJ44ep9usDrEc6ilGfQUw20nV0pdSqtbjg2N&#10;7um2oeprd7AIH2f1+5OfH16nZJ30d49jmb6ZEvH0ZL65BhFoDn/P8Isf0aGITHt3YONFhxCHBIRU&#10;baKI9nq5ugCxR9ikiQJZ5PL/gOIHAAD//wMAUEsBAi0AFAAGAAgAAAAhALaDOJL+AAAA4QEAABMA&#10;AAAAAAAAAAAAAAAAAAAAAFtDb250ZW50X1R5cGVzXS54bWxQSwECLQAUAAYACAAAACEAOP0h/9YA&#10;AACUAQAACwAAAAAAAAAAAAAAAAAvAQAAX3JlbHMvLnJlbHNQSwECLQAUAAYACAAAACEA82HWH0UC&#10;AACDBAAADgAAAAAAAAAAAAAAAAAuAgAAZHJzL2Uyb0RvYy54bWxQSwECLQAUAAYACAAAACEAKhKw&#10;2uAAAAAIAQAADwAAAAAAAAAAAAAAAACfBAAAZHJzL2Rvd25yZXYueG1sUEsFBgAAAAAEAAQA8wAA&#10;AKwFAAAAAA==&#10;" fillcolor="white [3201]" stroked="f" strokeweight=".5pt">
                <v:textbox>
                  <w:txbxContent>
                    <w:p>
                      <w:pPr>
                        <w:rPr>
                          <w:rFonts w:ascii="Sassoon Penpals" w:hAnsi="Sassoon Penpals"/>
                          <w:noProof/>
                          <w:sz w:val="24"/>
                          <w:szCs w:val="24"/>
                        </w:rPr>
                      </w:pPr>
                      <w:r>
                        <w:rPr>
                          <w:rFonts w:ascii="Sassoon Penpals" w:hAnsi="Sassoon Penpals"/>
                          <w:noProof/>
                          <w:sz w:val="24"/>
                          <w:szCs w:val="24"/>
                        </w:rPr>
                        <w:t xml:space="preserve">Agness Arber: Was a morphologist and studies the anotomy of plants. She was the first female botanist to be elected to be a fellow of the Royal Society. She was known for her beautiful botanical drawings in her books (links with Art). She focussed on water plants. </w:t>
                      </w:r>
                    </w:p>
                    <w:p>
                      <w:pPr>
                        <w:rPr>
                          <w:rFonts w:ascii="Sassoon Penpals" w:hAnsi="Sassoon Penpals"/>
                          <w:sz w:val="24"/>
                          <w:szCs w:val="24"/>
                        </w:rPr>
                      </w:pPr>
                      <w:r>
                        <w:rPr>
                          <w:rFonts w:ascii="Sassoon Penpals" w:hAnsi="Sassoon Penpals"/>
                          <w:sz w:val="24"/>
                          <w:szCs w:val="24"/>
                        </w:rPr>
                        <w:t xml:space="preserve">Monty Don- A British horticulturist – known for bringing gardening to the world through his TV series, Gardeners World.  </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posOffset>6758940</wp:posOffset>
                </wp:positionH>
                <wp:positionV relativeFrom="paragraph">
                  <wp:posOffset>4225290</wp:posOffset>
                </wp:positionV>
                <wp:extent cx="2872740" cy="198882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2872740" cy="1988820"/>
                        </a:xfrm>
                        <a:prstGeom prst="rect">
                          <a:avLst/>
                        </a:prstGeom>
                        <a:solidFill>
                          <a:schemeClr val="lt1"/>
                        </a:solidFill>
                        <a:ln w="6350">
                          <a:noFill/>
                        </a:ln>
                      </wps:spPr>
                      <wps:txbx>
                        <w:txbxContent>
                          <w:p>
                            <w:pPr>
                              <w:rPr>
                                <w:rFonts w:ascii="Sassoon Penpals" w:hAnsi="Sassoon Penpals"/>
                                <w:b/>
                                <w:sz w:val="20"/>
                                <w:szCs w:val="20"/>
                              </w:rPr>
                            </w:pPr>
                          </w:p>
                          <w:p>
                            <w:pPr>
                              <w:rPr>
                                <w:rFonts w:ascii="Sassoon Penpals" w:hAnsi="Sassoon Penpals" w:cstheme="minorHAnsi"/>
                                <w:b/>
                                <w:sz w:val="20"/>
                                <w:szCs w:val="20"/>
                              </w:rPr>
                            </w:pPr>
                            <w:r>
                              <w:rPr>
                                <w:rFonts w:ascii="Sassoon Penpals" w:hAnsi="Sassoon Penpals" w:cstheme="minorHAnsi"/>
                                <w:b/>
                                <w:sz w:val="20"/>
                                <w:szCs w:val="20"/>
                              </w:rPr>
                              <w:t>R</w:t>
                            </w:r>
                            <w:r>
                              <w:rPr>
                                <w:rFonts w:ascii="Sassoon Penpals" w:hAnsi="Sassoon Penpals" w:cstheme="minorHAnsi"/>
                                <w:sz w:val="20"/>
                                <w:szCs w:val="20"/>
                              </w:rPr>
                              <w:t>elationships- lots of opportunity to work within a group and share ideas, thoughts and opinions in a safe space.</w:t>
                            </w:r>
                          </w:p>
                          <w:p>
                            <w:pPr>
                              <w:rPr>
                                <w:rFonts w:ascii="Sassoon Penpals" w:hAnsi="Sassoon Penpals" w:cstheme="minorHAnsi"/>
                                <w:sz w:val="20"/>
                                <w:szCs w:val="20"/>
                              </w:rPr>
                            </w:pPr>
                            <w:r>
                              <w:rPr>
                                <w:rFonts w:ascii="Sassoon Penpals" w:hAnsi="Sassoon Penpals" w:cstheme="minorHAnsi"/>
                                <w:b/>
                                <w:sz w:val="20"/>
                                <w:szCs w:val="20"/>
                              </w:rPr>
                              <w:t>I</w:t>
                            </w:r>
                            <w:r>
                              <w:rPr>
                                <w:rFonts w:ascii="Sassoon Penpals" w:hAnsi="Sassoon Penpals" w:cstheme="minorHAnsi"/>
                                <w:sz w:val="20"/>
                                <w:szCs w:val="20"/>
                              </w:rPr>
                              <w:t>ntellect- children extend their knowledge and understanding of plants but also life process and gain initial concepts of ecosystems.</w:t>
                            </w:r>
                          </w:p>
                          <w:p>
                            <w:pPr>
                              <w:rPr>
                                <w:rFonts w:ascii="Sassoon Penpals" w:hAnsi="Sassoon Penpals" w:cstheme="minorHAnsi"/>
                                <w:sz w:val="20"/>
                                <w:szCs w:val="20"/>
                              </w:rPr>
                            </w:pPr>
                            <w:r>
                              <w:rPr>
                                <w:rFonts w:ascii="Sassoon Penpals" w:hAnsi="Sassoon Penpals" w:cstheme="minorHAnsi"/>
                                <w:b/>
                                <w:sz w:val="20"/>
                                <w:szCs w:val="20"/>
                              </w:rPr>
                              <w:t>T</w:t>
                            </w:r>
                            <w:r>
                              <w:rPr>
                                <w:rFonts w:ascii="Sassoon Penpals" w:hAnsi="Sassoon Penpals" w:cstheme="minorHAnsi"/>
                                <w:sz w:val="20"/>
                                <w:szCs w:val="20"/>
                              </w:rPr>
                              <w:t xml:space="preserve">reat Others with Respect- Children are encouraged to treat all living things, including plants with care and respect. They learn to handle living things with care and looks after and nurture the plants to allow them to grow and thrive. </w:t>
                            </w:r>
                          </w:p>
                          <w:p>
                            <w:pPr>
                              <w:rPr>
                                <w:rFonts w:ascii="Sassoon Penpals" w:hAnsi="Sassoon Penpal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margin-left:532.2pt;margin-top:332.7pt;width:226.2pt;height:156.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PWRgIAAIMEAAAOAAAAZHJzL2Uyb0RvYy54bWysVE1v2zAMvQ/YfxB0X51kaZMGcYosRYcB&#10;RVugGXpWZDk2IIuapMTufv2e5Ljtup2GXWSKpPjxHunlVddodlTO12RyPj4bcaaMpKI2+5x/3958&#10;mnPmgzCF0GRUzp+V51erjx+WrV2oCVWkC+UYghi/aG3OqxDsIsu8rFQj/BlZZWAsyTUi4Or2WeFE&#10;i+iNziaj0UXWkiusI6m8h/a6N/JVil+WSob7svQqMJ1z1BbS6dK5i2e2WorF3glb1fJUhviHKhpR&#10;GyR9CXUtgmAHV/8RqqmlI09lOJPUZFSWtVSpB3QzHr3r5rESVqVeAI63LzD5/xdW3h0fHKsLcDfj&#10;zIgGHG1VF9gX6hhUwKe1fgG3RwvH0EEP30HvoYxtd6Vr4hcNMdiB9PMLujGahHIyn01mU5gkbOPL&#10;+Xw+Sfhnr8+t8+GrooZFIecO9CVUxfHWB5QC18ElZvOk6+Km1jpd4siojXbsKEC2DqlIvPjNSxvW&#10;5vzi8/koBTYUn/eRtUGC2GzfVJRCt+sSONOh4R0Vz8DBUT9J3sqbGrXeCh8ehMPooD+sQ7jHUWpC&#10;LjpJnFXkfv5NH/3BKKyctRjFnPsfB+EUZ/qbAdeX42mELaTL9HwG2Jh7a9m9tZhDsyEAMMbiWZnE&#10;6B/0IJaOmidszTpmhUkYidw5D4O4Cf2CYOukWq+TE6bVinBrHq2MoSPgkYlt9yScPdEVwPQdDUMr&#10;Fu9Y633jS0PrQ6CyTpRGnHtUT/Bj0hPTp62Mq/T2nrxe/x2rXwAAAP//AwBQSwMEFAAGAAgAAAAh&#10;AMG/uHbiAAAADQEAAA8AAABkcnMvZG93bnJldi54bWxMj8tOwzAQRfdI/IM1SGwQdUobt4Q4FUI8&#10;JHY0PMTOjYckIh5HsZuGv2e6gt1czdF95JvJdWLEIbSeNMxnCQikytuWag2v5cPlGkSIhqzpPKGG&#10;HwywKU5PcpNZf6AXHLexFmxCITMamhj7TMpQNehMmPkeiX9ffnAmshxqaQdzYHPXyaskUdKZljih&#10;MT3eNVh9b/dOw+dF/fEcpse3wyJd9PdPY7l6t6XW52fT7Q2IiFP8g+FYn6tDwZ12fk82iI51opZL&#10;ZjUolfJxRNK54jk7DdertQJZ5PL/iuIXAAD//wMAUEsBAi0AFAAGAAgAAAAhALaDOJL+AAAA4QEA&#10;ABMAAAAAAAAAAAAAAAAAAAAAAFtDb250ZW50X1R5cGVzXS54bWxQSwECLQAUAAYACAAAACEAOP0h&#10;/9YAAACUAQAACwAAAAAAAAAAAAAAAAAvAQAAX3JlbHMvLnJlbHNQSwECLQAUAAYACAAAACEAQKKT&#10;1kYCAACDBAAADgAAAAAAAAAAAAAAAAAuAgAAZHJzL2Uyb0RvYy54bWxQSwECLQAUAAYACAAAACEA&#10;wb+4duIAAAANAQAADwAAAAAAAAAAAAAAAACgBAAAZHJzL2Rvd25yZXYueG1sUEsFBgAAAAAEAAQA&#10;8wAAAK8FAAAAAA==&#10;" fillcolor="white [3201]" stroked="f" strokeweight=".5pt">
                <v:textbox>
                  <w:txbxContent>
                    <w:p>
                      <w:pPr>
                        <w:rPr>
                          <w:rFonts w:ascii="Sassoon Penpals" w:hAnsi="Sassoon Penpals"/>
                          <w:b/>
                          <w:sz w:val="20"/>
                          <w:szCs w:val="20"/>
                        </w:rPr>
                      </w:pPr>
                    </w:p>
                    <w:p>
                      <w:pPr>
                        <w:rPr>
                          <w:rFonts w:ascii="Sassoon Penpals" w:hAnsi="Sassoon Penpals" w:cstheme="minorHAnsi"/>
                          <w:b/>
                          <w:sz w:val="20"/>
                          <w:szCs w:val="20"/>
                        </w:rPr>
                      </w:pPr>
                      <w:r>
                        <w:rPr>
                          <w:rFonts w:ascii="Sassoon Penpals" w:hAnsi="Sassoon Penpals" w:cstheme="minorHAnsi"/>
                          <w:b/>
                          <w:sz w:val="20"/>
                          <w:szCs w:val="20"/>
                        </w:rPr>
                        <w:t>R</w:t>
                      </w:r>
                      <w:r>
                        <w:rPr>
                          <w:rFonts w:ascii="Sassoon Penpals" w:hAnsi="Sassoon Penpals" w:cstheme="minorHAnsi"/>
                          <w:sz w:val="20"/>
                          <w:szCs w:val="20"/>
                        </w:rPr>
                        <w:t>elationships- lots of opportunity to work within a group and share ideas, thoughts and opinions in a safe space.</w:t>
                      </w:r>
                    </w:p>
                    <w:p>
                      <w:pPr>
                        <w:rPr>
                          <w:rFonts w:ascii="Sassoon Penpals" w:hAnsi="Sassoon Penpals" w:cstheme="minorHAnsi"/>
                          <w:sz w:val="20"/>
                          <w:szCs w:val="20"/>
                        </w:rPr>
                      </w:pPr>
                      <w:r>
                        <w:rPr>
                          <w:rFonts w:ascii="Sassoon Penpals" w:hAnsi="Sassoon Penpals" w:cstheme="minorHAnsi"/>
                          <w:b/>
                          <w:sz w:val="20"/>
                          <w:szCs w:val="20"/>
                        </w:rPr>
                        <w:t>I</w:t>
                      </w:r>
                      <w:r>
                        <w:rPr>
                          <w:rFonts w:ascii="Sassoon Penpals" w:hAnsi="Sassoon Penpals" w:cstheme="minorHAnsi"/>
                          <w:sz w:val="20"/>
                          <w:szCs w:val="20"/>
                        </w:rPr>
                        <w:t>ntellect- children extend their knowledge and understanding of plants but also life process and gain initial concepts of ecosystems.</w:t>
                      </w:r>
                    </w:p>
                    <w:p>
                      <w:pPr>
                        <w:rPr>
                          <w:rFonts w:ascii="Sassoon Penpals" w:hAnsi="Sassoon Penpals" w:cstheme="minorHAnsi"/>
                          <w:sz w:val="20"/>
                          <w:szCs w:val="20"/>
                        </w:rPr>
                      </w:pPr>
                      <w:r>
                        <w:rPr>
                          <w:rFonts w:ascii="Sassoon Penpals" w:hAnsi="Sassoon Penpals" w:cstheme="minorHAnsi"/>
                          <w:b/>
                          <w:sz w:val="20"/>
                          <w:szCs w:val="20"/>
                        </w:rPr>
                        <w:t>T</w:t>
                      </w:r>
                      <w:r>
                        <w:rPr>
                          <w:rFonts w:ascii="Sassoon Penpals" w:hAnsi="Sassoon Penpals" w:cstheme="minorHAnsi"/>
                          <w:sz w:val="20"/>
                          <w:szCs w:val="20"/>
                        </w:rPr>
                        <w:t xml:space="preserve">reat Others with Respect- Children are encouraged to treat all living things, including plants with care and respect. They learn to handle living things with care and looks after and nurture the plants to allow them to grow and thrive. </w:t>
                      </w:r>
                    </w:p>
                    <w:p>
                      <w:pPr>
                        <w:rPr>
                          <w:rFonts w:ascii="Sassoon Penpals" w:hAnsi="Sassoon Penpals"/>
                        </w:rPr>
                      </w:pPr>
                    </w:p>
                  </w:txbxContent>
                </v:textbox>
                <w10:wrap anchorx="margin"/>
              </v:shape>
            </w:pict>
          </mc:Fallback>
        </mc:AlternateContent>
      </w:r>
      <w:r>
        <w:rPr>
          <w:noProof/>
          <w:color w:val="FFC000"/>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4164330</wp:posOffset>
                </wp:positionV>
                <wp:extent cx="3070860" cy="2179320"/>
                <wp:effectExtent l="0" t="0" r="15240" b="11430"/>
                <wp:wrapNone/>
                <wp:docPr id="7" name="Rectangle: Rounded Corners 7"/>
                <wp:cNvGraphicFramePr/>
                <a:graphic xmlns:a="http://schemas.openxmlformats.org/drawingml/2006/main">
                  <a:graphicData uri="http://schemas.microsoft.com/office/word/2010/wordprocessingShape">
                    <wps:wsp>
                      <wps:cNvSpPr/>
                      <wps:spPr>
                        <a:xfrm>
                          <a:off x="0" y="0"/>
                          <a:ext cx="3070860" cy="21793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859F8" id="Rectangle: Rounded Corners 7" o:spid="_x0000_s1026" style="position:absolute;margin-left:190.6pt;margin-top:327.9pt;width:241.8pt;height:171.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1MgdQIAACkFAAAOAAAAZHJzL2Uyb0RvYy54bWysVF1P2zAUfZ+0/2D5fSQpjEJEiqoipkkI&#10;EDDxbBy7jeb4etdu0+7X79pJw8f6NO3FsXPvuR/H5/rictsatlHoG7AVL45yzpSVUDd2WfEfT9df&#10;zjjzQdhaGLCq4jvl+eXs86eLzpVqAiswtUJGQawvO1fxVQiuzDIvV6oV/gicsmTUgK0IdMRlVqPo&#10;KHprskmen2YdYO0QpPKe/l71Rj5L8bVWMtxp7VVgpuJUW0grpvUlrtnsQpRLFG7VyKEM8Q9VtKKx&#10;lHQMdSWCYGts/grVNhLBgw5HEtoMtG6kSj1QN0X+oZvHlXAq9ULkeDfS5P9fWHm7uUfW1BWfcmZF&#10;S1f0QKQJuzSqZA+wtrWq2QLQ0h2zaeSrc74k2KO7x+HkaRub32ps45faYtvE8W7kWG0Dk/TzOJ/m&#10;Z6d0FZJsk2J6fjxJt5C9wh368E1By+Km4hiLiEUlgsXmxgfKS/57PzrEmvoq0i7sjIqFGPugNHVH&#10;eScJnXSlFgbZRpAihJTKhtPYFcVL3hGmG2NGYHEIaEIxgAbfCFNJbyMwPwR8n3FEpKxgwwhuGwt4&#10;KED9c8zc+++773uO7b9AvaNLRejV7p28bojJG+HDvUCSN7FPIxvuaNEGuorDsONsBfj70P/oT6oj&#10;K2cdjUvF/a+1QMWZ+W5Jj+fFyUmcr3Q4+TqlS2X41vLy1mLX7QKI/4IeByfTNvoHs99qhPaZJnse&#10;s5JJWEm5Ky4D7g+L0I8xvQ1SzefJjWbKiXBjH52MwSOrUSRP22eBbpBTICXewn60RPlBUL1vRFqY&#10;rwPoJqntldeBb5rHJJrh7YgD//acvF5fuNkfAAAA//8DAFBLAwQUAAYACAAAACEA/0Cvr90AAAAI&#10;AQAADwAAAGRycy9kb3ducmV2LnhtbEyPy07DMBBF90j8gzVIbFDrUIhJQiZVxeMDKHTBbhoPSYQf&#10;Uey2ga/HrGA5uqN7z6nXszXiyFMYvEO4XmYg2LVeD65DeHt9XhQgQiSnyXjHCF8cYN2cn9VUaX9y&#10;L3zcxk6kEhcqQuhjHCspQ9uzpbD0I7uUffjJUkzn1Ek90SmVWyNXWaakpcGlhZ5Gfui5/dweLILP&#10;N3T1HVe7u6d3bXg0rVKPBeLlxby5BxF5jn/P8Iuf0KFJTHt/cDoIg5BEIoLK8ySQ4tviRoHYI5Rl&#10;mYFsavlfoPkBAAD//wMAUEsBAi0AFAAGAAgAAAAhALaDOJL+AAAA4QEAABMAAAAAAAAAAAAAAAAA&#10;AAAAAFtDb250ZW50X1R5cGVzXS54bWxQSwECLQAUAAYACAAAACEAOP0h/9YAAACUAQAACwAAAAAA&#10;AAAAAAAAAAAvAQAAX3JlbHMvLnJlbHNQSwECLQAUAAYACAAAACEA+SdTIHUCAAApBQAADgAAAAAA&#10;AAAAAAAAAAAuAgAAZHJzL2Uyb0RvYy54bWxQSwECLQAUAAYACAAAACEA/0Cvr90AAAAIAQAADwAA&#10;AAAAAAAAAAAAAADPBAAAZHJzL2Rvd25yZXYueG1sUEsFBgAAAAAEAAQA8wAAANkFAAAAAA==&#10;" fillcolor="white [3201]" strokecolor="#70ad47 [3209]" strokeweight="1pt">
                <v:stroke joinstyle="miter"/>
                <w10:wrap anchorx="margin"/>
              </v:roundrec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7741920</wp:posOffset>
                </wp:positionH>
                <wp:positionV relativeFrom="paragraph">
                  <wp:posOffset>4171950</wp:posOffset>
                </wp:positionV>
                <wp:extent cx="6865620" cy="34213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4" o:spid="_x0000_s1032" type="#_x0000_t202" style="position:absolute;margin-left:609.6pt;margin-top:328.5pt;width:540.6pt;height:269.4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JKAIAAFAEAAAOAAAAZHJzL2Uyb0RvYy54bWysVE2P2jAQvVfqf7B8LwEWKI0IK7orqkpo&#10;dyWo9mwch0SKP2QbEvrr++wQlm57qnox45nJeOa9NyzuW1mTk7Cu0iqjo8GQEqG4zit1yOiP3frT&#10;nBLnmcpZrZXI6Fk4er/8+GHRmFSMdanrXFiCIsqljclo6b1Jk8TxUkjmBtoIhWChrWQeV3tIcssa&#10;VJd1Mh4OZ0mjbW6s5sI5eB+7IF3G+kUhuH8uCic8qTOK3nw8bTz34UyWC5YeLDNlxS9tsH/oQrJK&#10;4dFrqUfmGTna6o9SsuJWO134Adcy0UVRcRFnwDSj4btptiUzIs4CcJy5wuT+X1n+dHqxpMrB3YQS&#10;xSQ42onWk6+6JXABn8a4FGlbg0Tfwo/c3u/gDGO3hZXhFwMRxIH0+YpuqMbhnM1n09kYIY7Y3WQ8&#10;uptH/JO3z411/pvQkgQjoxb0RVTZaeM8WkFqnxJeU3pd1XWksFa/OZAYPEnovesxWL7dt3HWad//&#10;XudnjGV1Jwxn+LrC0xvm/AuzUALahbr9M46i1k1G9cWipNT259/8IR8EIUpJA2VlVEH6lNTfFYj7&#10;MppMghDjZTL9HACxt5H9bUQd5YOGdEfYIsOjGfJ93ZuF1fIVK7AKbyLEFMfLGfW9+eA7tWOFuFit&#10;YhKkZ5jfqK3hoXRALsC6a1+ZNRfsPWh70r0CWfqOgi43fOnM6uhBROQnoNxhegEfso20XVYs7MXt&#10;PWa9/REsfwEAAP//AwBQSwMEFAAGAAgAAAAhAPiAazPgAAAADgEAAA8AAABkcnMvZG93bnJldi54&#10;bWxMj8FOwzAQRO9I/IO1SNyondCUJMSpUIEzpfQD3Hgbh8R2FLtt4OtZTnAczWjmTbWe7cDOOIXO&#10;OwnJQgBD13jduVbC/uP1LgcWonJaDd6hhC8MsK6vrypVan9x73jexZZRiQulkmBiHEvOQ2PQqrDw&#10;Izryjn6yKpKcWq4ndaFyO/BUiBW3qnO0YNSIG4NNvztZCbmwb31fpNtgl99JZjbP/mX8lPL2Zn56&#10;BBZxjn9h+MUndKiJ6eBPTgc2kE6TIqWshFX2QK8okt4LsQR2IDMpshx4XfH/N+ofAAAA//8DAFBL&#10;AQItABQABgAIAAAAIQC2gziS/gAAAOEBAAATAAAAAAAAAAAAAAAAAAAAAABbQ29udGVudF9UeXBl&#10;c10ueG1sUEsBAi0AFAAGAAgAAAAhADj9If/WAAAAlAEAAAsAAAAAAAAAAAAAAAAALwEAAF9yZWxz&#10;Ly5yZWxzUEsBAi0AFAAGAAgAAAAhAH8dkMkoAgAAUAQAAA4AAAAAAAAAAAAAAAAALgIAAGRycy9l&#10;Mm9Eb2MueG1sUEsBAi0AFAAGAAgAAAAhAPiAazPgAAAADgEAAA8AAAAAAAAAAAAAAAAAggQAAGRy&#10;cy9kb3ducmV2LnhtbFBLBQYAAAAABAAEAPMAAACPBQAAAAA=&#10;" filled="f" stroked="f">
                <v:textbox style="mso-fit-shape-to-text:t">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v:textbox>
              </v:shape>
            </w:pict>
          </mc:Fallback>
        </mc:AlternateContent>
      </w:r>
      <w:r>
        <w:rPr>
          <w:noProof/>
          <w:color w:val="FFC000"/>
        </w:rPr>
        <mc:AlternateContent>
          <mc:Choice Requires="wps">
            <w:drawing>
              <wp:anchor distT="45720" distB="45720" distL="114300" distR="114300" simplePos="0" relativeHeight="251691008" behindDoc="0" locked="0" layoutInCell="1" allowOverlap="1">
                <wp:simplePos x="0" y="0"/>
                <wp:positionH relativeFrom="column">
                  <wp:posOffset>83820</wp:posOffset>
                </wp:positionH>
                <wp:positionV relativeFrom="paragraph">
                  <wp:posOffset>4370070</wp:posOffset>
                </wp:positionV>
                <wp:extent cx="2941320" cy="1927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927860"/>
                        </a:xfrm>
                        <a:prstGeom prst="rect">
                          <a:avLst/>
                        </a:prstGeom>
                        <a:solidFill>
                          <a:srgbClr val="FFFFFF"/>
                        </a:solidFill>
                        <a:ln w="9525">
                          <a:noFill/>
                          <a:miter lim="800000"/>
                          <a:headEnd/>
                          <a:tailEnd/>
                        </a:ln>
                      </wps:spPr>
                      <wps:txbx>
                        <w:txbxContent>
                          <w:p>
                            <w:pPr>
                              <w:rPr>
                                <w:rFonts w:ascii="Sassoon Penpals" w:hAnsi="Sassoon Penpals" w:cstheme="minorHAnsi"/>
                                <w:sz w:val="32"/>
                                <w:szCs w:val="32"/>
                              </w:rPr>
                            </w:pPr>
                            <w:r>
                              <w:rPr>
                                <w:rFonts w:ascii="Sassoon Penpals" w:hAnsi="Sassoon Penpals" w:cstheme="minorHAnsi"/>
                                <w:sz w:val="32"/>
                                <w:szCs w:val="32"/>
                              </w:rPr>
                              <w:t>What are the features of a plant?</w:t>
                            </w:r>
                          </w:p>
                          <w:p>
                            <w:pPr>
                              <w:rPr>
                                <w:rFonts w:ascii="Sassoon Penpals" w:hAnsi="Sassoon Penpals" w:cstheme="minorHAnsi"/>
                                <w:sz w:val="32"/>
                                <w:szCs w:val="32"/>
                              </w:rPr>
                            </w:pPr>
                            <w:r>
                              <w:rPr>
                                <w:rFonts w:ascii="Sassoon Penpals" w:hAnsi="Sassoon Penpals" w:cstheme="minorHAnsi"/>
                                <w:sz w:val="32"/>
                                <w:szCs w:val="32"/>
                              </w:rPr>
                              <w:t>How can we classify food we get from plants?</w:t>
                            </w:r>
                          </w:p>
                          <w:p>
                            <w:pPr>
                              <w:rPr>
                                <w:rFonts w:ascii="Sassoon Penpals" w:hAnsi="Sassoon Penpals" w:cstheme="minorHAnsi"/>
                                <w:sz w:val="32"/>
                                <w:szCs w:val="32"/>
                              </w:rPr>
                            </w:pPr>
                            <w:r>
                              <w:rPr>
                                <w:rFonts w:ascii="Sassoon Penpals" w:hAnsi="Sassoon Penpals" w:cstheme="minorHAnsi"/>
                                <w:sz w:val="32"/>
                                <w:szCs w:val="32"/>
                              </w:rPr>
                              <w:t>What are the stages of a plant’s life cycle?</w:t>
                            </w:r>
                          </w:p>
                          <w:p>
                            <w:pPr>
                              <w:rPr>
                                <w:sz w:val="32"/>
                                <w:szCs w:val="32"/>
                              </w:rPr>
                            </w:pPr>
                            <w:r>
                              <w:rPr>
                                <w:rFonts w:ascii="Sassoon Penpals" w:hAnsi="Sassoon Penpals" w:cstheme="minorHAnsi"/>
                                <w:sz w:val="32"/>
                                <w:szCs w:val="32"/>
                              </w:rPr>
                              <w:t>What do plants need to survive?</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6pt;margin-top:344.1pt;width:231.6pt;height:151.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BPIwIAACUEAAAOAAAAZHJzL2Uyb0RvYy54bWysU9uO2yAQfa/Uf0C8N47dXK04q222qSpt&#10;L9JuP4BgHKMCQ4HETr9+B5yk0fatKg8ImOEwc85hdddrRY7CeQmmovloTIkwHGpp9hX98bx9t6DE&#10;B2ZqpsCIip6Ep3frt29WnS1FAS2oWjiCIMaXna1oG4Its8zzVmjmR2CFwWADTrOAW7fPasc6RNcq&#10;K8bjWdaBq60DLrzH04chSNcJv2kED9+axotAVEWxtpBml+ZdnLP1ipV7x2wr+bkM9g9VaCYNPnqF&#10;emCBkYOTf0FpyR14aMKIg86gaSQXqQfsJh+/6uapZVakXpAcb680+f8Hy78evzsi64oW+ZwSwzSK&#10;9Cz6QD5AT4rIT2d9iWlPFhNDj8eoc+rV20fgPz0xsGmZ2Yt756BrBauxvjzezG6uDjg+guy6L1Dj&#10;M+wQIAH1jdORPKSDIDrqdLpqE0vheFgsJ/n7AkMcY/mymC9mSb2MlZfr1vnwSYAmcVFRh+IneHZ8&#10;9CGWw8pLSnzNg5L1ViqVNm6/2yhHjgyNsk0jdfAqTRnSVXQ5LaYJ2UC8nzykZUAjK6kruhjHMVgr&#10;0vHR1CklMKmGNVaizJmfSMlATuh3fZJidqF9B/UJCXMw+Bb/GS5acL8p6dCzFfW/DswJStRng6Qv&#10;88kkmjxtJtN5pMvdRna3EWY4QlU0UDIsNyF9jEiHgXsUp5GJtqjiUMm5ZPRiYvP8b6LZb/cp68/v&#10;Xr8AAAD//wMAUEsDBBQABgAIAAAAIQCImZ7q3gAAAAoBAAAPAAAAZHJzL2Rvd25yZXYueG1sTI/L&#10;TsMwEEX3SPyDNUhsEHVaQl7EqQAJ1G1LP2AST5OI2I5it0n/nmEFu7maoztnyu1iBnGhyffOKliv&#10;IhBkG6d72yo4fn08ZiB8QKtxcJYUXMnDtrq9KbHQbrZ7uhxCK7jE+gIVdCGMhZS+6cigX7mRLO9O&#10;bjIYOE6t1BPOXG4GuYmiRBrsLV/ocKT3jprvw9koOO3mh+d8rj/DMd3HyRv2ae2uSt3fLa8vIAIt&#10;4Q+GX31Wh4qdane22ouB89OGSQVJlvHAQJwmMYhaQZ6vM5BVKf+/UP0AAAD//wMAUEsBAi0AFAAG&#10;AAgAAAAhALaDOJL+AAAA4QEAABMAAAAAAAAAAAAAAAAAAAAAAFtDb250ZW50X1R5cGVzXS54bWxQ&#10;SwECLQAUAAYACAAAACEAOP0h/9YAAACUAQAACwAAAAAAAAAAAAAAAAAvAQAAX3JlbHMvLnJlbHNQ&#10;SwECLQAUAAYACAAAACEAgt2wTyMCAAAlBAAADgAAAAAAAAAAAAAAAAAuAgAAZHJzL2Uyb0RvYy54&#10;bWxQSwECLQAUAAYACAAAACEAiJme6t4AAAAKAQAADwAAAAAAAAAAAAAAAAB9BAAAZHJzL2Rvd25y&#10;ZXYueG1sUEsFBgAAAAAEAAQA8wAAAIgFAAAAAA==&#10;" stroked="f">
                <v:textbox>
                  <w:txbxContent>
                    <w:p>
                      <w:pPr>
                        <w:rPr>
                          <w:rFonts w:ascii="Sassoon Penpals" w:hAnsi="Sassoon Penpals" w:cstheme="minorHAnsi"/>
                          <w:sz w:val="32"/>
                          <w:szCs w:val="32"/>
                        </w:rPr>
                      </w:pPr>
                      <w:r>
                        <w:rPr>
                          <w:rFonts w:ascii="Sassoon Penpals" w:hAnsi="Sassoon Penpals" w:cstheme="minorHAnsi"/>
                          <w:sz w:val="32"/>
                          <w:szCs w:val="32"/>
                        </w:rPr>
                        <w:t>What are the features of a plant?</w:t>
                      </w:r>
                    </w:p>
                    <w:p>
                      <w:pPr>
                        <w:rPr>
                          <w:rFonts w:ascii="Sassoon Penpals" w:hAnsi="Sassoon Penpals" w:cstheme="minorHAnsi"/>
                          <w:sz w:val="32"/>
                          <w:szCs w:val="32"/>
                        </w:rPr>
                      </w:pPr>
                      <w:r>
                        <w:rPr>
                          <w:rFonts w:ascii="Sassoon Penpals" w:hAnsi="Sassoon Penpals" w:cstheme="minorHAnsi"/>
                          <w:sz w:val="32"/>
                          <w:szCs w:val="32"/>
                        </w:rPr>
                        <w:t>How can we classify food we get from plants?</w:t>
                      </w:r>
                    </w:p>
                    <w:p>
                      <w:pPr>
                        <w:rPr>
                          <w:rFonts w:ascii="Sassoon Penpals" w:hAnsi="Sassoon Penpals" w:cstheme="minorHAnsi"/>
                          <w:sz w:val="32"/>
                          <w:szCs w:val="32"/>
                        </w:rPr>
                      </w:pPr>
                      <w:r>
                        <w:rPr>
                          <w:rFonts w:ascii="Sassoon Penpals" w:hAnsi="Sassoon Penpals" w:cstheme="minorHAnsi"/>
                          <w:sz w:val="32"/>
                          <w:szCs w:val="32"/>
                        </w:rPr>
                        <w:t>What are the stages of a plant’s life cycle?</w:t>
                      </w:r>
                    </w:p>
                    <w:p>
                      <w:pPr>
                        <w:rPr>
                          <w:sz w:val="32"/>
                          <w:szCs w:val="32"/>
                        </w:rPr>
                      </w:pPr>
                      <w:r>
                        <w:rPr>
                          <w:rFonts w:ascii="Sassoon Penpals" w:hAnsi="Sassoon Penpals" w:cstheme="minorHAnsi"/>
                          <w:sz w:val="32"/>
                          <w:szCs w:val="32"/>
                        </w:rPr>
                        <w:t>What do plants need to survive?</w:t>
                      </w:r>
                    </w:p>
                    <w:p/>
                  </w:txbxContent>
                </v:textbox>
                <w10:wrap type="square"/>
              </v:shape>
            </w:pict>
          </mc:Fallback>
        </mc:AlternateContent>
      </w:r>
      <w:r>
        <w:rPr>
          <w:noProof/>
          <w:color w:val="FFC000"/>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4057650</wp:posOffset>
                </wp:positionV>
                <wp:extent cx="3139440" cy="2278380"/>
                <wp:effectExtent l="0" t="0" r="22860" b="26670"/>
                <wp:wrapNone/>
                <wp:docPr id="5" name="Rectangle: Rounded Corners 5"/>
                <wp:cNvGraphicFramePr/>
                <a:graphic xmlns:a="http://schemas.openxmlformats.org/drawingml/2006/main">
                  <a:graphicData uri="http://schemas.microsoft.com/office/word/2010/wordprocessingShape">
                    <wps:wsp>
                      <wps:cNvSpPr/>
                      <wps:spPr>
                        <a:xfrm>
                          <a:off x="0" y="0"/>
                          <a:ext cx="3139440" cy="22783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26" style="position:absolute;margin-left:0;margin-top:319.5pt;width:247.2pt;height:179.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UKcwIAACkFAAAOAAAAZHJzL2Uyb0RvYy54bWysVMtu2zAQvBfoPxC8N7Kct2A5MBykKBAk&#10;RpIiZ5oibaEUl13Slt2v75KSlTT1qeiFIrU7+xjOcnKzawzbKvQ12JLnJyPOlJVQ1XZV8u8vd1+u&#10;OPNB2EoYsKrke+X5zfTzp0nrCjWGNZhKIaMg1hetK/k6BFdkmZdr1Qh/Ak5ZMmrARgQ64iqrULQU&#10;vTHZeDS6yFrAyiFI5T39ve2MfJria61keNTaq8BMyam2kFZM6zKu2XQiihUKt65lX4b4hyoaUVtK&#10;OoS6FUGwDdZ/hWpqieBBhxMJTQZa11KlHqibfPShm+e1cCr1QuR4N9Dk/19Y+bBdIKurkp9zZkVD&#10;V/REpAm7MqpgT7CxlarYHNDSHbPzyFfrfEGwZ7fA/uRpG5vfaWzil9piu8TxfuBY7QKT9PM0P70+&#10;O6OrkGQbjy+vTq/SLWRvcIc+fFXQsLgpOcYiYlGJYLG994Hykv/Bjw6xpq6KtAt7o2Ihxj4pTd1R&#10;3nFCJ12puUG2FaQIIaWy4SJ2RfGSd4Tp2pgBmB8DmpD3oN43wlTS2wAcHQP+mXFApKxgwwBuagt4&#10;LED1Y8jc+R+673qO7S+h2tOlInRq907e1cTkvfBhIZDkTezTyIZHWrSBtuTQ7zhbA/469j/6k+rI&#10;yllL41Jy/3MjUHFmvlnS43WeLjWkw9n55Zhy4HvL8r3Fbpo5EP85PQ5Opm30D+aw1QjNK032LGYl&#10;k7CScpdcBjwc5qEbY3obpJrNkhvNlBPh3j47GYNHVqNIXnavAl0vp0BKfIDDaInig6A634i0MNsE&#10;0HVS2xuvPd80j0k0/dsRB/79OXm9vXDT3wAAAP//AwBQSwMEFAAGAAgAAAAhAIaTqz7eAAAACAEA&#10;AA8AAABkcnMvZG93bnJldi54bWxMj81OwzAQhO9IvIO1SFwQdShpmoQ4VcXPA/SHA7dtvCQR9jqK&#10;3Tbw9JgTvc1qVjPfVKvJGnGi0feOFTzMEhDEjdM9twr2u7f7HIQPyBqNY1LwTR5W9fVVhaV2Z97Q&#10;aRtaEUPYl6igC2EopfRNRxb9zA3E0ft0o8UQz7GVesRzDLdGzpMkkxZ7jg0dDvTcUfO1PVoFbrHG&#10;u58wf1++fmhDg2my7CVX6vZmWj+BCDSF/2f4w4/oUEemgzuy9sIoiEOCguyxiCLaaZGmIA4KimKZ&#10;g6wreTmg/gUAAP//AwBQSwECLQAUAAYACAAAACEAtoM4kv4AAADhAQAAEwAAAAAAAAAAAAAAAAAA&#10;AAAAW0NvbnRlbnRfVHlwZXNdLnhtbFBLAQItABQABgAIAAAAIQA4/SH/1gAAAJQBAAALAAAAAAAA&#10;AAAAAAAAAC8BAABfcmVscy8ucmVsc1BLAQItABQABgAIAAAAIQC7vbUKcwIAACkFAAAOAAAAAAAA&#10;AAAAAAAAAC4CAABkcnMvZTJvRG9jLnhtbFBLAQItABQABgAIAAAAIQCGk6s+3gAAAAgBAAAPAAAA&#10;AAAAAAAAAAAAAM0EAABkcnMvZG93bnJldi54bWxQSwUGAAAAAAQABADzAAAA2AUAAAAA&#10;" fillcolor="white [3201]" strokecolor="#70ad47 [3209]" strokeweight="1pt">
                <v:stroke joinstyle="miter"/>
                <w10:wrap anchorx="margin"/>
              </v:roundrect>
            </w:pict>
          </mc:Fallback>
        </mc:AlternateContent>
      </w:r>
      <w:r>
        <w:rPr>
          <w:noProof/>
          <w:color w:val="FFC000"/>
        </w:rPr>
        <mc:AlternateContent>
          <mc:Choice Requires="wps">
            <w:drawing>
              <wp:anchor distT="0" distB="0" distL="114300" distR="114300" simplePos="0" relativeHeight="251664384" behindDoc="0" locked="0" layoutInCell="1" allowOverlap="1">
                <wp:simplePos x="0" y="0"/>
                <wp:positionH relativeFrom="margin">
                  <wp:posOffset>3223260</wp:posOffset>
                </wp:positionH>
                <wp:positionV relativeFrom="paragraph">
                  <wp:posOffset>4202430</wp:posOffset>
                </wp:positionV>
                <wp:extent cx="3345180" cy="2141220"/>
                <wp:effectExtent l="0" t="0" r="26670" b="11430"/>
                <wp:wrapNone/>
                <wp:docPr id="6" name="Rectangle: Rounded Corners 6"/>
                <wp:cNvGraphicFramePr/>
                <a:graphic xmlns:a="http://schemas.openxmlformats.org/drawingml/2006/main">
                  <a:graphicData uri="http://schemas.microsoft.com/office/word/2010/wordprocessingShape">
                    <wps:wsp>
                      <wps:cNvSpPr/>
                      <wps:spPr>
                        <a:xfrm>
                          <a:off x="0" y="0"/>
                          <a:ext cx="3345180" cy="21412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E4559" id="Rectangle: Rounded Corners 6" o:spid="_x0000_s1026" style="position:absolute;margin-left:253.8pt;margin-top:330.9pt;width:263.4pt;height:16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6oQdQIAACkFAAAOAAAAZHJzL2Uyb0RvYy54bWysVE1v2zAMvQ/YfxB0Xx2nadcZcYogRYcB&#10;RRu0HXpWZCkxJosapcTJfv0o2XG7LqdhF1k0+fjxSGp6vW8M2yn0NdiS52cjzpSVUNV2XfLvz7ef&#10;rjjzQdhKGLCq5Afl+fXs44dp6wo1hg2YSiEjJ9YXrSv5JgRXZJmXG9UIfwZOWVJqwEYEEnGdVSha&#10;8t6YbDwaXWYtYOUQpPKe/t50Sj5L/rVWMjxo7VVgpuSUW0gnpnMVz2w2FcUahdvUsk9D/EMWjagt&#10;BR1c3Ygg2Bbrv1w1tUTwoMOZhCYDrWupUg1UTT56V83TRjiVaiFyvBto8v/PrbzfLZHVVckvObOi&#10;oRY9EmnCro0q2CNsbaUqtgC01GN2GflqnS8I9uSW2EuerrH4vcYmfqkstk8cHwaO1T4wST/PzycX&#10;+RW1QpJunE/y8Th1IXuFO/Thq4KGxUvJMSYRk0oEi92dDxSX7I92JMScuizSLRyMiokY+6g0VUdx&#10;xwmd5kotDLKdoIkQUiobUlXkL1lHmK6NGYD5KaAJeaSCQL1thKk0bwNwdAr4Z8QBkaKCDQO4qS3g&#10;KQfVjyFyZ3+svqs5lr+C6kBNReim3Tt5WxOTd8KHpUAab2KfVjY80KENtCWH/sbZBvDXqf/RnqaO&#10;tJy1tC4l9z+3AhVn5pulefySTyZxv5IwufhMTWX4VrN6q7HbZgHEf06Pg5PpGu2DOV41QvNCmz2P&#10;UUklrKTYJZcBj8IidGtMb4NU83kyo51yItzZJyej88hqHJLn/YtA149ToEm8h+NqieLdQHW2EWlh&#10;vg2g6zRtr7z2fNM+pv73b0dc+Ldysnp94Wa/AQAA//8DAFBLAwQUAAYACAAAACEAdM5QDuAAAAAM&#10;AQAADwAAAGRycy9kb3ducmV2LnhtbEyPy07DMBBF90j8gzVIbBC1W1q3CZ1UFY8PoMCCnRsPSYQ9&#10;jmK3DXw97gqWozm699z1ZvROHGmIXWCE6USBIK6D7bhBeHt9vl2BiMmwNS4wIXxThE11ebE2pQ0n&#10;fqHjLjUih3AsDUKbUl9KGeuWvImT0BPn32cYvEn5HBppB3PK4d7JmVJaetNxbmhNTw8t1V+7g0cI&#10;i625+Umz9+XTh3XUu1rrxxXi9dW4vQeRaEx/MJz1szpU2WkfDmyjcAgLtdQZRdB6mjecCXU3n4PY&#10;IxRFoUBWa/l/RPULAAD//wMAUEsBAi0AFAAGAAgAAAAhALaDOJL+AAAA4QEAABMAAAAAAAAAAAAA&#10;AAAAAAAAAFtDb250ZW50X1R5cGVzXS54bWxQSwECLQAUAAYACAAAACEAOP0h/9YAAACUAQAACwAA&#10;AAAAAAAAAAAAAAAvAQAAX3JlbHMvLnJlbHNQSwECLQAUAAYACAAAACEAi/eqEHUCAAApBQAADgAA&#10;AAAAAAAAAAAAAAAuAgAAZHJzL2Uyb0RvYy54bWxQSwECLQAUAAYACAAAACEAdM5QDuAAAAAMAQAA&#10;DwAAAAAAAAAAAAAAAADPBAAAZHJzL2Rvd25yZXYueG1sUEsFBgAAAAAEAAQA8wAAANwFAAAAAA==&#10;" fillcolor="white [3201]" strokecolor="#70ad47 [3209]" strokeweight="1pt">
                <v:stroke joinstyle="miter"/>
                <w10:wrap anchorx="margin"/>
              </v:round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posOffset>3855720</wp:posOffset>
                </wp:positionH>
                <wp:positionV relativeFrom="paragraph">
                  <wp:posOffset>4202430</wp:posOffset>
                </wp:positionV>
                <wp:extent cx="2016760" cy="3421380"/>
                <wp:effectExtent l="0" t="0" r="0" b="8255"/>
                <wp:wrapNone/>
                <wp:docPr id="13" name="Text Box 13"/>
                <wp:cNvGraphicFramePr/>
                <a:graphic xmlns:a="http://schemas.openxmlformats.org/drawingml/2006/main">
                  <a:graphicData uri="http://schemas.microsoft.com/office/word/2010/wordprocessingShape">
                    <wps:wsp>
                      <wps:cNvSpPr txBox="1"/>
                      <wps:spPr>
                        <a:xfrm>
                          <a:off x="0" y="0"/>
                          <a:ext cx="2016760" cy="3421380"/>
                        </a:xfrm>
                        <a:prstGeom prst="rect">
                          <a:avLst/>
                        </a:prstGeom>
                        <a:noFill/>
                        <a:ln>
                          <a:noFill/>
                        </a:ln>
                      </wps:spPr>
                      <wps:txbx>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Significant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3" o:spid="_x0000_s1034" type="#_x0000_t202" style="position:absolute;margin-left:303.6pt;margin-top:330.9pt;width:158.8pt;height:269.4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HNKgIAAFIEAAAOAAAAZHJzL2Uyb0RvYy54bWysVMtu2zAQvBfoPxC81/KrjiNYDtwELgoE&#10;SQC7yJmmKEuA+ChJW3K/vkPKcty0p6IXerk7Wu7O7Hpx18qaHIV1lVYZHQ2GlAjFdV6pfUa/b9ef&#10;5pQ4z1TOaq1ERk/C0bvlxw+LxqRirEtd58ISJFEubUxGS+9NmiSOl0IyN9BGKAQLbSXzuNp9klvW&#10;ILusk/FwOEsabXNjNRfOwfvQBeky5i8Kwf1zUTjhSZ1R1ObjaeO5C2eyXLB0b5kpK34ug/1DFZJV&#10;Co9eUj0wz8jBVn+kkhW32unCD7iWiS6KiovYA7oZDd91symZEbEXkOPMhSb3/9Lyp+OLJVUO7SaU&#10;KCah0Va0nnzRLYEL/DTGpYBtDIC+hR/Y3u/gDG23hZXhFw0RxMH06cJuyMbhRIOzmxlCHLHJdDya&#10;zCP/ydvnxjr/VWhJgpFRC/kiq+z46DxKAbSHhNeUXld1HSWs1W8OAIMnCbV3NQbLt7s29jrv69/p&#10;/IS2rO4Gwxm+rvD0I3P+hVlMAsrFdPtnHEWtm4zqs0VJqe3Pv/kDHgIhSkmDycqo+3FgVlBSf1OQ&#10;7nY0nYZRjJfp55sxLvY6sruOqIO81xjeEfbI8GgGvK97s7BavmIJVuFVhJjieDujvjfvfTfvWCIu&#10;VqsIwvAZ5h/VxvCQOnAXiN22r8yaM/sewj3pfgZZ+k6EDhu+dGZ18JAiKhR47lg904/BjcKdlyxs&#10;xvU9ot7+Cpa/AAAA//8DAFBLAwQUAAYACAAAACEAzWShtdwAAAAMAQAADwAAAGRycy9kb3ducmV2&#10;LnhtbEyPy07DMBBF90j8gzVI7KidCAKEOFXFQ2LBpiXsp/EQR8R2FLtN+vdMV7C7ozm6j2q9uEEc&#10;aYp98BqylQJBvg2m952G5vPt5gFETOgNDsGThhNFWNeXFxWWJsx+S8dd6gSb+FiiBpvSWEoZW0sO&#10;4yqM5Pn3HSaHic+pk2bCmc3dIHOlCumw95xgcaRnS+3P7uA0pGQ22al5dfH9a/l4ma1q77DR+vpq&#10;2TyBSLSkPxjO9bk61NxpHw7eRDFoKNR9ziiLIuMNTDzmtyz2jJ6TQdaV/D+i/gUAAP//AwBQSwEC&#10;LQAUAAYACAAAACEAtoM4kv4AAADhAQAAEwAAAAAAAAAAAAAAAAAAAAAAW0NvbnRlbnRfVHlwZXNd&#10;LnhtbFBLAQItABQABgAIAAAAIQA4/SH/1gAAAJQBAAALAAAAAAAAAAAAAAAAAC8BAABfcmVscy8u&#10;cmVsc1BLAQItABQABgAIAAAAIQDPzNHNKgIAAFIEAAAOAAAAAAAAAAAAAAAAAC4CAABkcnMvZTJv&#10;RG9jLnhtbFBLAQItABQABgAIAAAAIQDNZKG13AAAAAwBAAAPAAAAAAAAAAAAAAAAAIQEAABkcnMv&#10;ZG93bnJldi54bWxQSwUGAAAAAAQABADzAAAAjQUAAAAA&#10;" filled="f" stroked="f">
                <v:textbox style="mso-fit-shape-to-text:t">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Significant People</w:t>
                      </w:r>
                    </w:p>
                  </w:txbxContent>
                </v:textbox>
                <w10:wrap anchorx="margin"/>
              </v:shape>
            </w:pict>
          </mc:Fallback>
        </mc:AlternateContent>
      </w:r>
      <w:r>
        <w:rPr>
          <w:noProof/>
          <w:color w:val="FFC000"/>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1329690</wp:posOffset>
                </wp:positionV>
                <wp:extent cx="4282440" cy="2599055"/>
                <wp:effectExtent l="0" t="0" r="22860" b="10795"/>
                <wp:wrapNone/>
                <wp:docPr id="4" name="Rectangle: Rounded Corners 4"/>
                <wp:cNvGraphicFramePr/>
                <a:graphic xmlns:a="http://schemas.openxmlformats.org/drawingml/2006/main">
                  <a:graphicData uri="http://schemas.microsoft.com/office/word/2010/wordprocessingShape">
                    <wps:wsp>
                      <wps:cNvSpPr/>
                      <wps:spPr>
                        <a:xfrm>
                          <a:off x="0" y="0"/>
                          <a:ext cx="4282440" cy="259905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5" style="position:absolute;margin-left:0;margin-top:104.7pt;width:337.2pt;height:204.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TCegIAADsFAAAOAAAAZHJzL2Uyb0RvYy54bWysVEtv2zAMvg/YfxB0X50YSdcYdYogRYcB&#10;RVv0gZ4VWUqMyaJGKXGyXz9Kdtyuy2nYxaZEfnx+1OXVvjFsp9DXYEs+PhtxpqyEqrbrkr8833y5&#10;4MwHYSthwKqSH5TnV/PPny5bV6gcNmAqhYycWF+0ruSbEFyRZV5uVCP8GThlSakBGxHoiOusQtGS&#10;98Zk+Wh0nrWAlUOQynu6ve6UfJ78a61kuNfaq8BMySm3kL6Yvqv4zeaXolijcJta9mmIf8iiEbWl&#10;oIOraxEE22L9l6umlggedDiT0GSgdS1VqoGqGY8+VPO0EU6lWqg53g1t8v/PrbzbPSCrq5JPOLOi&#10;oRE9UtOEXRtVsEfY2kpVbAloacZsEvvVOl8Q7Mk9YH/yJMbi9xqb+Key2D71+DD0WO0Dk3Q5yS/y&#10;yYRGIUmXT2ez0XQavWZvcIc+fFPQsCiUHGMSManUYLG79aGzP9oROObUZZGkcDAqJmLso9JUHcXN&#10;EzrxSi0Nsp0gRggplQ3nffxkHWG6NmYAjk8BTRj3oN42wlTi2wAcnQL+GXFApKhgwwBuagt4ykH1&#10;Y4jc2R+r72qO5Yf9ap9GOos5xpsVVAcaM0LHf+/kTU29vRU+PAgkwtM8aInDPX20gbbk0EucbQB/&#10;nbqP9sRD0nLW0gKV3P/cClScme+WGDobpzGHdJhMv+YUA99rVu81dtssgSYypufCySRG+2COokZo&#10;XmnXFzEqqYSVFLvkMuDxsAzdYtNrIdVikcxoy5wIt/bJyeg89jnS5nn/KtD1BAvEzTs4LpsoPlCs&#10;s41IC4ttAF0n/r31tZ8AbWiicf+axCfg/TlZvb15898AAAD//wMAUEsDBBQABgAIAAAAIQBX6HE5&#10;3QAAAAgBAAAPAAAAZHJzL2Rvd25yZXYueG1sTI/NTsMwEITvSLyDtUhcEHUalSSEOFXFzwNQ4MBt&#10;Gy9JhL2OYvcHnp7lBLdZzWj2m2Z98k4daI5jYAPLRQaKuAt25N7A68vTdQUqJmSLLjAZ+KII6/b8&#10;rMHahiM/02GbeiUlHGs0MKQ01VrHbiCPcREmYvE+wuwxyTn32s54lHLvdJ5lhfY4snwYcKL7gbrP&#10;7d4bCDcbvPpO+Vv5+G4dTa4riofKmMuL0+YOVKJT+gvDL76gQytMu7BnG5UzIEOSgTy7XYESuyhX&#10;InYillUJum30/wHtDwAAAP//AwBQSwECLQAUAAYACAAAACEAtoM4kv4AAADhAQAAEwAAAAAAAAAA&#10;AAAAAAAAAAAAW0NvbnRlbnRfVHlwZXNdLnhtbFBLAQItABQABgAIAAAAIQA4/SH/1gAAAJQBAAAL&#10;AAAAAAAAAAAAAAAAAC8BAABfcmVscy8ucmVsc1BLAQItABQABgAIAAAAIQAhnSTCegIAADsFAAAO&#10;AAAAAAAAAAAAAAAAAC4CAABkcnMvZTJvRG9jLnhtbFBLAQItABQABgAIAAAAIQBX6HE53QAAAAgB&#10;AAAPAAAAAAAAAAAAAAAAANQEAABkcnMvZG93bnJldi54bWxQSwUGAAAAAAQABADzAAAA3gUAAAAA&#10;" fillcolor="white [3201]" strokecolor="#70ad47 [3209]" strokeweight="1pt">
                <v:stroke joinstyle="miter"/>
                <v:textbox>
                  <w:txbxContent>
                    <w:p>
                      <w:pPr>
                        <w:jc w:val="center"/>
                      </w:pPr>
                    </w:p>
                  </w:txbxContent>
                </v:textbox>
                <w10:wrap anchorx="margin"/>
              </v:round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4953000</wp:posOffset>
                </wp:positionH>
                <wp:positionV relativeFrom="paragraph">
                  <wp:posOffset>506730</wp:posOffset>
                </wp:positionV>
                <wp:extent cx="4564380" cy="3368040"/>
                <wp:effectExtent l="0" t="0" r="7620" b="3810"/>
                <wp:wrapNone/>
                <wp:docPr id="19" name="Text Box 19"/>
                <wp:cNvGraphicFramePr/>
                <a:graphic xmlns:a="http://schemas.openxmlformats.org/drawingml/2006/main">
                  <a:graphicData uri="http://schemas.microsoft.com/office/word/2010/wordprocessingShape">
                    <wps:wsp>
                      <wps:cNvSpPr txBox="1"/>
                      <wps:spPr>
                        <a:xfrm>
                          <a:off x="0" y="0"/>
                          <a:ext cx="4564380" cy="3368040"/>
                        </a:xfrm>
                        <a:prstGeom prst="rect">
                          <a:avLst/>
                        </a:prstGeom>
                        <a:solidFill>
                          <a:schemeClr val="lt1"/>
                        </a:solidFill>
                        <a:ln w="6350">
                          <a:noFill/>
                        </a:ln>
                      </wps:spPr>
                      <wps:txbx>
                        <w:txbxContent>
                          <w:p>
                            <w:pPr>
                              <w:rPr>
                                <w:rFonts w:ascii="Sassoon Penpals" w:hAnsi="Sassoon Penpals" w:cstheme="minorHAnsi"/>
                                <w:sz w:val="28"/>
                                <w:szCs w:val="28"/>
                              </w:rPr>
                            </w:pPr>
                            <w:r>
                              <w:rPr>
                                <w:rFonts w:ascii="Sassoon Penpals" w:hAnsi="Sassoon Penpals" w:cstheme="minorHAnsi"/>
                                <w:b/>
                                <w:sz w:val="28"/>
                                <w:szCs w:val="28"/>
                              </w:rPr>
                              <w:t>Roots</w:t>
                            </w:r>
                            <w:r>
                              <w:rPr>
                                <w:rFonts w:ascii="Sassoon Penpals" w:hAnsi="Sassoon Penpals" w:cstheme="minorHAnsi"/>
                                <w:sz w:val="28"/>
                                <w:szCs w:val="28"/>
                              </w:rPr>
                              <w:t>:</w:t>
                            </w:r>
                            <w:r>
                              <w:rPr>
                                <w:rFonts w:ascii="Sassoon Penpals" w:hAnsi="Sassoon Penpals" w:cs="Arial"/>
                                <w:color w:val="111111"/>
                                <w:sz w:val="28"/>
                                <w:szCs w:val="28"/>
                                <w:shd w:val="clear" w:color="auto" w:fill="FFFFFF"/>
                              </w:rPr>
                              <w:t xml:space="preserve"> A root is the</w:t>
                            </w:r>
                            <w:r>
                              <w:rPr>
                                <w:rFonts w:ascii="Calibri" w:hAnsi="Calibri" w:cs="Calibri"/>
                                <w:color w:val="111111"/>
                                <w:sz w:val="28"/>
                                <w:szCs w:val="28"/>
                                <w:shd w:val="clear" w:color="auto" w:fill="FFFFFF"/>
                              </w:rPr>
                              <w:t> </w:t>
                            </w:r>
                            <w:r>
                              <w:rPr>
                                <w:rStyle w:val="Strong"/>
                                <w:rFonts w:ascii="Sassoon Penpals" w:hAnsi="Sassoon Penpals" w:cs="Arial"/>
                                <w:b w:val="0"/>
                                <w:color w:val="111111"/>
                                <w:sz w:val="28"/>
                                <w:szCs w:val="28"/>
                              </w:rPr>
                              <w:t>part of a plant that grows under the ground</w:t>
                            </w:r>
                            <w:r>
                              <w:rPr>
                                <w:rFonts w:ascii="Sassoon Penpals" w:hAnsi="Sassoon Penpals" w:cs="Arial"/>
                                <w:b/>
                                <w:color w:val="111111"/>
                                <w:sz w:val="28"/>
                                <w:szCs w:val="28"/>
                                <w:shd w:val="clear" w:color="auto" w:fill="FFFFFF"/>
                              </w:rPr>
                              <w:t>.</w:t>
                            </w:r>
                            <w:r>
                              <w:rPr>
                                <w:rFonts w:ascii="Sassoon Penpals" w:hAnsi="Sassoon Penpals" w:cs="Arial"/>
                                <w:color w:val="111111"/>
                                <w:sz w:val="28"/>
                                <w:szCs w:val="28"/>
                                <w:shd w:val="clear" w:color="auto" w:fill="FFFFFF"/>
                              </w:rPr>
                              <w:t xml:space="preserve"> Plants take in food and water through their roots.</w:t>
                            </w:r>
                          </w:p>
                          <w:p>
                            <w:pPr>
                              <w:rPr>
                                <w:rFonts w:ascii="Sassoon Penpals" w:hAnsi="Sassoon Penpals" w:cstheme="minorHAnsi"/>
                                <w:sz w:val="28"/>
                                <w:szCs w:val="28"/>
                                <w:u w:val="single"/>
                              </w:rPr>
                            </w:pPr>
                            <w:r>
                              <w:rPr>
                                <w:rFonts w:ascii="Sassoon Penpals" w:hAnsi="Sassoon Penpals" w:cstheme="minorHAnsi"/>
                                <w:b/>
                                <w:sz w:val="28"/>
                                <w:szCs w:val="28"/>
                              </w:rPr>
                              <w:t>Stem:</w:t>
                            </w:r>
                            <w:r>
                              <w:rPr>
                                <w:rFonts w:ascii="Sassoon Penpals" w:hAnsi="Sassoon Penpals" w:cstheme="minorHAnsi"/>
                                <w:sz w:val="28"/>
                                <w:szCs w:val="28"/>
                              </w:rPr>
                              <w:t xml:space="preserve"> The stem supports the plant and holds it upright so it can get more sunlight. It transports water to different parts of the plant. </w:t>
                            </w:r>
                          </w:p>
                          <w:p>
                            <w:pPr>
                              <w:rPr>
                                <w:rFonts w:ascii="Sassoon Penpals" w:hAnsi="Sassoon Penpals" w:cstheme="minorHAnsi"/>
                                <w:sz w:val="28"/>
                                <w:szCs w:val="28"/>
                                <w:u w:val="single"/>
                              </w:rPr>
                            </w:pPr>
                            <w:r>
                              <w:rPr>
                                <w:rFonts w:ascii="Sassoon Penpals" w:hAnsi="Sassoon Penpals" w:cstheme="minorHAnsi"/>
                                <w:b/>
                                <w:sz w:val="28"/>
                                <w:szCs w:val="28"/>
                              </w:rPr>
                              <w:t>Leaf:</w:t>
                            </w:r>
                            <w:r>
                              <w:rPr>
                                <w:rFonts w:ascii="Sassoon Penpals" w:hAnsi="Sassoon Penpals" w:cs="Arial"/>
                                <w:color w:val="333333"/>
                                <w:sz w:val="28"/>
                                <w:szCs w:val="28"/>
                                <w:shd w:val="clear" w:color="auto" w:fill="FFFFFF"/>
                              </w:rPr>
                              <w:t xml:space="preserve"> A</w:t>
                            </w:r>
                            <w:r>
                              <w:rPr>
                                <w:rFonts w:ascii="Calibri" w:hAnsi="Calibri" w:cs="Calibri"/>
                                <w:color w:val="333333"/>
                                <w:sz w:val="28"/>
                                <w:szCs w:val="28"/>
                                <w:shd w:val="clear" w:color="auto" w:fill="FFFFFF"/>
                              </w:rPr>
                              <w:t> </w:t>
                            </w:r>
                            <w:r>
                              <w:rPr>
                                <w:rStyle w:val="Strong"/>
                                <w:rFonts w:ascii="Sassoon Penpals" w:hAnsi="Sassoon Penpals" w:cs="Arial"/>
                                <w:b w:val="0"/>
                                <w:bCs w:val="0"/>
                                <w:color w:val="333333"/>
                                <w:sz w:val="28"/>
                                <w:szCs w:val="28"/>
                                <w:shd w:val="clear" w:color="auto" w:fill="FFFFFF"/>
                              </w:rPr>
                              <w:t>leaf</w:t>
                            </w:r>
                            <w:r>
                              <w:rPr>
                                <w:rFonts w:ascii="Calibri" w:hAnsi="Calibri" w:cs="Calibri"/>
                                <w:color w:val="333333"/>
                                <w:sz w:val="28"/>
                                <w:szCs w:val="28"/>
                                <w:shd w:val="clear" w:color="auto" w:fill="FFFFFF"/>
                              </w:rPr>
                              <w:t> </w:t>
                            </w:r>
                            <w:r>
                              <w:rPr>
                                <w:rFonts w:ascii="Sassoon Penpals" w:hAnsi="Sassoon Penpals" w:cs="Arial"/>
                                <w:color w:val="333333"/>
                                <w:sz w:val="28"/>
                                <w:szCs w:val="28"/>
                                <w:shd w:val="clear" w:color="auto" w:fill="FFFFFF"/>
                              </w:rPr>
                              <w:t>is attached to a stem or branch and can come in many shapes and sizes. Their main job is to help the plant to collect sunlight.</w:t>
                            </w:r>
                          </w:p>
                          <w:p>
                            <w:pPr>
                              <w:rPr>
                                <w:rFonts w:ascii="Sassoon Penpals" w:hAnsi="Sassoon Penpals"/>
                                <w:color w:val="333333"/>
                                <w:sz w:val="28"/>
                                <w:szCs w:val="28"/>
                                <w:shd w:val="clear" w:color="auto" w:fill="FFFFFF"/>
                              </w:rPr>
                            </w:pPr>
                            <w:r>
                              <w:rPr>
                                <w:rFonts w:ascii="Sassoon Penpals" w:hAnsi="Sassoon Penpals" w:cstheme="minorHAnsi"/>
                                <w:b/>
                                <w:sz w:val="28"/>
                                <w:szCs w:val="28"/>
                              </w:rPr>
                              <w:t>Flower:</w:t>
                            </w:r>
                            <w:r>
                              <w:rPr>
                                <w:rFonts w:ascii="Sassoon Penpals" w:hAnsi="Sassoon Penpals" w:cstheme="minorHAnsi"/>
                                <w:sz w:val="28"/>
                                <w:szCs w:val="28"/>
                              </w:rPr>
                              <w:t xml:space="preserve"> T</w:t>
                            </w:r>
                            <w:r>
                              <w:rPr>
                                <w:rFonts w:ascii="Sassoon Penpals" w:hAnsi="Sassoon Penpals"/>
                                <w:color w:val="333333"/>
                                <w:sz w:val="28"/>
                                <w:szCs w:val="28"/>
                                <w:shd w:val="clear" w:color="auto" w:fill="FFFFFF"/>
                              </w:rPr>
                              <w:t>he</w:t>
                            </w:r>
                            <w:r>
                              <w:rPr>
                                <w:rFonts w:ascii="Calibri" w:hAnsi="Calibri" w:cs="Calibri"/>
                                <w:color w:val="333333"/>
                                <w:sz w:val="28"/>
                                <w:szCs w:val="28"/>
                                <w:shd w:val="clear" w:color="auto" w:fill="FFFFFF"/>
                              </w:rPr>
                              <w:t> </w:t>
                            </w:r>
                            <w:r>
                              <w:rPr>
                                <w:rFonts w:ascii="Sassoon Penpals" w:hAnsi="Sassoon Penpals"/>
                                <w:color w:val="333333"/>
                                <w:sz w:val="28"/>
                                <w:szCs w:val="28"/>
                                <w:shd w:val="clear" w:color="auto" w:fill="FFFFFF"/>
                              </w:rPr>
                              <w:t>part of a</w:t>
                            </w:r>
                            <w:r>
                              <w:rPr>
                                <w:rFonts w:ascii="Calibri" w:hAnsi="Calibri" w:cs="Calibri"/>
                                <w:color w:val="333333"/>
                                <w:sz w:val="28"/>
                                <w:szCs w:val="28"/>
                                <w:shd w:val="clear" w:color="auto" w:fill="FFFFFF"/>
                              </w:rPr>
                              <w:t> </w:t>
                            </w:r>
                            <w:hyperlink r:id="rId5" w:history="1">
                              <w:r>
                                <w:rPr>
                                  <w:rFonts w:ascii="Sassoon Penpals" w:hAnsi="Sassoon Penpals"/>
                                  <w:bCs/>
                                  <w:sz w:val="28"/>
                                  <w:szCs w:val="28"/>
                                  <w:shd w:val="clear" w:color="auto" w:fill="FFFFFF"/>
                                </w:rPr>
                                <w:t>plant</w:t>
                              </w:r>
                            </w:hyperlink>
                            <w:r>
                              <w:rPr>
                                <w:rFonts w:ascii="Calibri" w:hAnsi="Calibri" w:cs="Calibri"/>
                                <w:sz w:val="28"/>
                                <w:szCs w:val="28"/>
                                <w:shd w:val="clear" w:color="auto" w:fill="FFFFFF"/>
                              </w:rPr>
                              <w:t> </w:t>
                            </w:r>
                            <w:r>
                              <w:rPr>
                                <w:rFonts w:ascii="Sassoon Penpals" w:hAnsi="Sassoon Penpals"/>
                                <w:sz w:val="28"/>
                                <w:szCs w:val="28"/>
                                <w:shd w:val="clear" w:color="auto" w:fill="FFFFFF"/>
                              </w:rPr>
                              <w:t xml:space="preserve">that </w:t>
                            </w:r>
                            <w:r>
                              <w:rPr>
                                <w:rFonts w:ascii="Sassoon Penpals" w:hAnsi="Sassoon Penpals"/>
                                <w:color w:val="333333"/>
                                <w:sz w:val="28"/>
                                <w:szCs w:val="28"/>
                                <w:shd w:val="clear" w:color="auto" w:fill="FFFFFF"/>
                              </w:rPr>
                              <w:t>blossoms and produces the</w:t>
                            </w:r>
                            <w:r>
                              <w:rPr>
                                <w:rFonts w:ascii="Calibri" w:hAnsi="Calibri" w:cs="Calibri"/>
                                <w:color w:val="333333"/>
                                <w:sz w:val="28"/>
                                <w:szCs w:val="28"/>
                                <w:shd w:val="clear" w:color="auto" w:fill="FFFFFF"/>
                              </w:rPr>
                              <w:t> </w:t>
                            </w:r>
                            <w:hyperlink r:id="rId6" w:history="1">
                              <w:r>
                                <w:rPr>
                                  <w:rFonts w:ascii="Sassoon Penpals" w:hAnsi="Sassoon Penpals"/>
                                  <w:bCs/>
                                  <w:sz w:val="28"/>
                                  <w:szCs w:val="28"/>
                                  <w:shd w:val="clear" w:color="auto" w:fill="FFFFFF"/>
                                </w:rPr>
                                <w:t>seeds</w:t>
                              </w:r>
                            </w:hyperlink>
                            <w:r>
                              <w:rPr>
                                <w:rFonts w:ascii="Calibri" w:hAnsi="Calibri" w:cs="Calibri"/>
                                <w:color w:val="333333"/>
                                <w:sz w:val="28"/>
                                <w:szCs w:val="28"/>
                                <w:shd w:val="clear" w:color="auto" w:fill="FFFFFF"/>
                              </w:rPr>
                              <w:t>.</w:t>
                            </w:r>
                          </w:p>
                          <w:p>
                            <w:pPr>
                              <w:rPr>
                                <w:rFonts w:ascii="Sassoon Penpals" w:hAnsi="Sassoon Penpals" w:cstheme="minorHAnsi"/>
                                <w:sz w:val="28"/>
                                <w:szCs w:val="28"/>
                              </w:rPr>
                            </w:pPr>
                            <w:r>
                              <w:rPr>
                                <w:rFonts w:ascii="Sassoon Penpals" w:hAnsi="Sassoon Penpals" w:cstheme="minorHAnsi"/>
                                <w:b/>
                                <w:sz w:val="28"/>
                                <w:szCs w:val="28"/>
                              </w:rPr>
                              <w:t>Petal:</w:t>
                            </w:r>
                            <w:r>
                              <w:rPr>
                                <w:rFonts w:ascii="Sassoon Penpals" w:hAnsi="Sassoon Penpals" w:cs="Arial"/>
                                <w:color w:val="111111"/>
                                <w:sz w:val="28"/>
                                <w:szCs w:val="28"/>
                                <w:shd w:val="clear" w:color="auto" w:fill="FFFFFF"/>
                              </w:rPr>
                              <w:t xml:space="preserve"> Petals are modified leaves. </w:t>
                            </w:r>
                            <w:r>
                              <w:rPr>
                                <w:rFonts w:ascii="Sassoon Penpals" w:hAnsi="Sassoon Penpals"/>
                                <w:color w:val="333333"/>
                                <w:sz w:val="28"/>
                                <w:szCs w:val="28"/>
                                <w:shd w:val="clear" w:color="auto" w:fill="FFFFFF"/>
                              </w:rPr>
                              <w:t>Petals are often brightly coloured to attract insects to the plant.</w:t>
                            </w:r>
                          </w:p>
                          <w:p>
                            <w:pPr>
                              <w:rPr>
                                <w:rFonts w:ascii="Sassoon Penpals" w:hAnsi="Sassoon Penpals" w:cstheme="minorHAnsi"/>
                                <w:sz w:val="28"/>
                                <w:szCs w:val="28"/>
                                <w:u w:val="single"/>
                              </w:rPr>
                            </w:pPr>
                            <w:r>
                              <w:rPr>
                                <w:rFonts w:ascii="Sassoon Penpals" w:hAnsi="Sassoon Penpals" w:cstheme="minorHAnsi"/>
                                <w:b/>
                                <w:sz w:val="28"/>
                                <w:szCs w:val="28"/>
                              </w:rPr>
                              <w:t>Anther:</w:t>
                            </w:r>
                            <w:r>
                              <w:rPr>
                                <w:rFonts w:ascii="Sassoon Penpals" w:hAnsi="Sassoon Penpals" w:cstheme="minorHAnsi"/>
                                <w:sz w:val="28"/>
                                <w:szCs w:val="28"/>
                              </w:rPr>
                              <w:t xml:space="preserve"> The anther contains pollen which brushes onto insects when they land on the flower. The pollen is moved by insects to other flowers. This pollinates the flower and allows it to produce seeds.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390pt;margin-top:39.9pt;width:359.4pt;height:26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60RQIAAIQEAAAOAAAAZHJzL2Uyb0RvYy54bWysVE1v2zAMvQ/YfxB0X+w0H0uDOEXWosOA&#10;oC3QDD0rstwYkEVNUmJnv35PctJ23U7DLjJFUvx4j/Tiqms0OyjnazIFHw5yzpSRVNbmueDfN7ef&#10;Zpz5IEwpNBlV8KPy/Gr58cOitXN1QTvSpXIMQYyft7bguxDsPMu83KlG+AFZZWCsyDUi4Oqes9KJ&#10;FtEbnV3k+TRryZXWkVTeQ3vTG/kyxa8qJcN9VXkVmC44agvpdOncxjNbLsT82Qm7q+WpDPEPVTSi&#10;Nkj6EupGBMH2rv4jVFNLR56qMJDUZFRVtVSpB3QzzN9187gTVqVeAI63LzD5/xdW3h0eHKtLcHfJ&#10;mRENONqoLrAv1DGogE9r/RxujxaOoYMevme9hzK23VWuiV80xGAH0scXdGM0CeV4Mh2PZjBJ2Eaj&#10;6SwfJ/yz1+fW+fBVUcOiUHAH+hKq4rD2AaXA9ewSs3nSdXlba50ucWTUtXbsIEC2DqlIvPjNSxvW&#10;Fnw6muQpsKH4vI+sDRLEZvumohS6bdeDkyqNqi2VRwDhqB8lb+VtjWLXwocH4TA7aBD7EO5xVJqQ&#10;jE4SZztyP/+mj/6gFFbOWsxiwf2PvXCKM/3NgOzL4RhQsZAu48nnC1zcW8v2rcXsm2sCAkNsnpVJ&#10;jP5Bn8XKUfOEtVnFrDAJI5G74OEsXod+Q7B2Uq1WyQnjakVYm0crY+iIeKRi0z0JZ098BVB9R+ep&#10;FfN3tPW+8aWh1T5QVSdOX1E94Y9RT1Sf1jLu0tt78nr9eSx/AQAA//8DAFBLAwQUAAYACAAAACEA&#10;C7b6QuIAAAALAQAADwAAAGRycy9kb3ducmV2LnhtbEyPS0/DMBCE70j8B2uRuCBqt4U2DXEqhHhI&#10;3Gh4iJsbL0lEvI5iNwn/nu0JbjPa0ex82XZyrRiwD40nDfOZAoFUettQpeG1eLhMQIRoyJrWE2r4&#10;wQDb/PQkM6n1I73gsIuV4BIKqdFQx9ilUoayRmfCzHdIfPvyvTORbV9J25uRy10rF0qtpDMN8Yfa&#10;dHhXY/m9OzgNnxfVx3OYHt/G5fWyu38aivW7LbQ+P5tub0BEnOJfGI7zeTrkvGnvD2SDaDWsE8Us&#10;kcWGEY6Bq03Caq9hNVcLkHkm/zPkvwAAAP//AwBQSwECLQAUAAYACAAAACEAtoM4kv4AAADhAQAA&#10;EwAAAAAAAAAAAAAAAAAAAAAAW0NvbnRlbnRfVHlwZXNdLnhtbFBLAQItABQABgAIAAAAIQA4/SH/&#10;1gAAAJQBAAALAAAAAAAAAAAAAAAAAC8BAABfcmVscy8ucmVsc1BLAQItABQABgAIAAAAIQDhrZ60&#10;RQIAAIQEAAAOAAAAAAAAAAAAAAAAAC4CAABkcnMvZTJvRG9jLnhtbFBLAQItABQABgAIAAAAIQAL&#10;tvpC4gAAAAsBAAAPAAAAAAAAAAAAAAAAAJ8EAABkcnMvZG93bnJldi54bWxQSwUGAAAAAAQABADz&#10;AAAArgUAAAAA&#10;" fillcolor="white [3201]" stroked="f" strokeweight=".5pt">
                <v:textbox>
                  <w:txbxContent>
                    <w:p>
                      <w:pPr>
                        <w:rPr>
                          <w:rFonts w:ascii="Sassoon Penpals" w:hAnsi="Sassoon Penpals" w:cstheme="minorHAnsi"/>
                          <w:sz w:val="28"/>
                          <w:szCs w:val="28"/>
                        </w:rPr>
                      </w:pPr>
                      <w:r>
                        <w:rPr>
                          <w:rFonts w:ascii="Sassoon Penpals" w:hAnsi="Sassoon Penpals" w:cstheme="minorHAnsi"/>
                          <w:b/>
                          <w:sz w:val="28"/>
                          <w:szCs w:val="28"/>
                        </w:rPr>
                        <w:t>Roots</w:t>
                      </w:r>
                      <w:r>
                        <w:rPr>
                          <w:rFonts w:ascii="Sassoon Penpals" w:hAnsi="Sassoon Penpals" w:cstheme="minorHAnsi"/>
                          <w:sz w:val="28"/>
                          <w:szCs w:val="28"/>
                        </w:rPr>
                        <w:t>:</w:t>
                      </w:r>
                      <w:r>
                        <w:rPr>
                          <w:rFonts w:ascii="Sassoon Penpals" w:hAnsi="Sassoon Penpals" w:cs="Arial"/>
                          <w:color w:val="111111"/>
                          <w:sz w:val="28"/>
                          <w:szCs w:val="28"/>
                          <w:shd w:val="clear" w:color="auto" w:fill="FFFFFF"/>
                        </w:rPr>
                        <w:t xml:space="preserve"> A root is the</w:t>
                      </w:r>
                      <w:r>
                        <w:rPr>
                          <w:rFonts w:ascii="Calibri" w:hAnsi="Calibri" w:cs="Calibri"/>
                          <w:color w:val="111111"/>
                          <w:sz w:val="28"/>
                          <w:szCs w:val="28"/>
                          <w:shd w:val="clear" w:color="auto" w:fill="FFFFFF"/>
                        </w:rPr>
                        <w:t> </w:t>
                      </w:r>
                      <w:r>
                        <w:rPr>
                          <w:rStyle w:val="Strong"/>
                          <w:rFonts w:ascii="Sassoon Penpals" w:hAnsi="Sassoon Penpals" w:cs="Arial"/>
                          <w:b w:val="0"/>
                          <w:color w:val="111111"/>
                          <w:sz w:val="28"/>
                          <w:szCs w:val="28"/>
                        </w:rPr>
                        <w:t>part of a plant that grows under the ground</w:t>
                      </w:r>
                      <w:r>
                        <w:rPr>
                          <w:rFonts w:ascii="Sassoon Penpals" w:hAnsi="Sassoon Penpals" w:cs="Arial"/>
                          <w:b/>
                          <w:color w:val="111111"/>
                          <w:sz w:val="28"/>
                          <w:szCs w:val="28"/>
                          <w:shd w:val="clear" w:color="auto" w:fill="FFFFFF"/>
                        </w:rPr>
                        <w:t>.</w:t>
                      </w:r>
                      <w:r>
                        <w:rPr>
                          <w:rFonts w:ascii="Sassoon Penpals" w:hAnsi="Sassoon Penpals" w:cs="Arial"/>
                          <w:color w:val="111111"/>
                          <w:sz w:val="28"/>
                          <w:szCs w:val="28"/>
                          <w:shd w:val="clear" w:color="auto" w:fill="FFFFFF"/>
                        </w:rPr>
                        <w:t xml:space="preserve"> Plants take in food and water through their roots.</w:t>
                      </w:r>
                    </w:p>
                    <w:p>
                      <w:pPr>
                        <w:rPr>
                          <w:rFonts w:ascii="Sassoon Penpals" w:hAnsi="Sassoon Penpals" w:cstheme="minorHAnsi"/>
                          <w:sz w:val="28"/>
                          <w:szCs w:val="28"/>
                          <w:u w:val="single"/>
                        </w:rPr>
                      </w:pPr>
                      <w:r>
                        <w:rPr>
                          <w:rFonts w:ascii="Sassoon Penpals" w:hAnsi="Sassoon Penpals" w:cstheme="minorHAnsi"/>
                          <w:b/>
                          <w:sz w:val="28"/>
                          <w:szCs w:val="28"/>
                        </w:rPr>
                        <w:t>Stem:</w:t>
                      </w:r>
                      <w:r>
                        <w:rPr>
                          <w:rFonts w:ascii="Sassoon Penpals" w:hAnsi="Sassoon Penpals" w:cstheme="minorHAnsi"/>
                          <w:sz w:val="28"/>
                          <w:szCs w:val="28"/>
                        </w:rPr>
                        <w:t xml:space="preserve"> The stem supports the plant and holds it upright so it can get more sunlight. It transports water to different parts of the plant. </w:t>
                      </w:r>
                    </w:p>
                    <w:p>
                      <w:pPr>
                        <w:rPr>
                          <w:rFonts w:ascii="Sassoon Penpals" w:hAnsi="Sassoon Penpals" w:cstheme="minorHAnsi"/>
                          <w:sz w:val="28"/>
                          <w:szCs w:val="28"/>
                          <w:u w:val="single"/>
                        </w:rPr>
                      </w:pPr>
                      <w:r>
                        <w:rPr>
                          <w:rFonts w:ascii="Sassoon Penpals" w:hAnsi="Sassoon Penpals" w:cstheme="minorHAnsi"/>
                          <w:b/>
                          <w:sz w:val="28"/>
                          <w:szCs w:val="28"/>
                        </w:rPr>
                        <w:t>Leaf:</w:t>
                      </w:r>
                      <w:r>
                        <w:rPr>
                          <w:rFonts w:ascii="Sassoon Penpals" w:hAnsi="Sassoon Penpals" w:cs="Arial"/>
                          <w:color w:val="333333"/>
                          <w:sz w:val="28"/>
                          <w:szCs w:val="28"/>
                          <w:shd w:val="clear" w:color="auto" w:fill="FFFFFF"/>
                        </w:rPr>
                        <w:t xml:space="preserve"> A</w:t>
                      </w:r>
                      <w:r>
                        <w:rPr>
                          <w:rFonts w:ascii="Calibri" w:hAnsi="Calibri" w:cs="Calibri"/>
                          <w:color w:val="333333"/>
                          <w:sz w:val="28"/>
                          <w:szCs w:val="28"/>
                          <w:shd w:val="clear" w:color="auto" w:fill="FFFFFF"/>
                        </w:rPr>
                        <w:t> </w:t>
                      </w:r>
                      <w:r>
                        <w:rPr>
                          <w:rStyle w:val="Strong"/>
                          <w:rFonts w:ascii="Sassoon Penpals" w:hAnsi="Sassoon Penpals" w:cs="Arial"/>
                          <w:b w:val="0"/>
                          <w:bCs w:val="0"/>
                          <w:color w:val="333333"/>
                          <w:sz w:val="28"/>
                          <w:szCs w:val="28"/>
                          <w:shd w:val="clear" w:color="auto" w:fill="FFFFFF"/>
                        </w:rPr>
                        <w:t>leaf</w:t>
                      </w:r>
                      <w:r>
                        <w:rPr>
                          <w:rFonts w:ascii="Calibri" w:hAnsi="Calibri" w:cs="Calibri"/>
                          <w:color w:val="333333"/>
                          <w:sz w:val="28"/>
                          <w:szCs w:val="28"/>
                          <w:shd w:val="clear" w:color="auto" w:fill="FFFFFF"/>
                        </w:rPr>
                        <w:t> </w:t>
                      </w:r>
                      <w:r>
                        <w:rPr>
                          <w:rFonts w:ascii="Sassoon Penpals" w:hAnsi="Sassoon Penpals" w:cs="Arial"/>
                          <w:color w:val="333333"/>
                          <w:sz w:val="28"/>
                          <w:szCs w:val="28"/>
                          <w:shd w:val="clear" w:color="auto" w:fill="FFFFFF"/>
                        </w:rPr>
                        <w:t>is attached to a stem or branch and can come in many shapes and sizes. Their main job is to help the plant to collect sunlight.</w:t>
                      </w:r>
                    </w:p>
                    <w:p>
                      <w:pPr>
                        <w:rPr>
                          <w:rFonts w:ascii="Sassoon Penpals" w:hAnsi="Sassoon Penpals"/>
                          <w:color w:val="333333"/>
                          <w:sz w:val="28"/>
                          <w:szCs w:val="28"/>
                          <w:shd w:val="clear" w:color="auto" w:fill="FFFFFF"/>
                        </w:rPr>
                      </w:pPr>
                      <w:r>
                        <w:rPr>
                          <w:rFonts w:ascii="Sassoon Penpals" w:hAnsi="Sassoon Penpals" w:cstheme="minorHAnsi"/>
                          <w:b/>
                          <w:sz w:val="28"/>
                          <w:szCs w:val="28"/>
                        </w:rPr>
                        <w:t>Flower:</w:t>
                      </w:r>
                      <w:r>
                        <w:rPr>
                          <w:rFonts w:ascii="Sassoon Penpals" w:hAnsi="Sassoon Penpals" w:cstheme="minorHAnsi"/>
                          <w:sz w:val="28"/>
                          <w:szCs w:val="28"/>
                        </w:rPr>
                        <w:t xml:space="preserve"> T</w:t>
                      </w:r>
                      <w:r>
                        <w:rPr>
                          <w:rFonts w:ascii="Sassoon Penpals" w:hAnsi="Sassoon Penpals"/>
                          <w:color w:val="333333"/>
                          <w:sz w:val="28"/>
                          <w:szCs w:val="28"/>
                          <w:shd w:val="clear" w:color="auto" w:fill="FFFFFF"/>
                        </w:rPr>
                        <w:t>he</w:t>
                      </w:r>
                      <w:r>
                        <w:rPr>
                          <w:rFonts w:ascii="Calibri" w:hAnsi="Calibri" w:cs="Calibri"/>
                          <w:color w:val="333333"/>
                          <w:sz w:val="28"/>
                          <w:szCs w:val="28"/>
                          <w:shd w:val="clear" w:color="auto" w:fill="FFFFFF"/>
                        </w:rPr>
                        <w:t> </w:t>
                      </w:r>
                      <w:r>
                        <w:rPr>
                          <w:rFonts w:ascii="Sassoon Penpals" w:hAnsi="Sassoon Penpals"/>
                          <w:color w:val="333333"/>
                          <w:sz w:val="28"/>
                          <w:szCs w:val="28"/>
                          <w:shd w:val="clear" w:color="auto" w:fill="FFFFFF"/>
                        </w:rPr>
                        <w:t>part of a</w:t>
                      </w:r>
                      <w:r>
                        <w:rPr>
                          <w:rFonts w:ascii="Calibri" w:hAnsi="Calibri" w:cs="Calibri"/>
                          <w:color w:val="333333"/>
                          <w:sz w:val="28"/>
                          <w:szCs w:val="28"/>
                          <w:shd w:val="clear" w:color="auto" w:fill="FFFFFF"/>
                        </w:rPr>
                        <w:t> </w:t>
                      </w:r>
                      <w:hyperlink r:id="rId7" w:history="1">
                        <w:r>
                          <w:rPr>
                            <w:rFonts w:ascii="Sassoon Penpals" w:hAnsi="Sassoon Penpals"/>
                            <w:bCs/>
                            <w:sz w:val="28"/>
                            <w:szCs w:val="28"/>
                            <w:shd w:val="clear" w:color="auto" w:fill="FFFFFF"/>
                          </w:rPr>
                          <w:t>plant</w:t>
                        </w:r>
                      </w:hyperlink>
                      <w:r>
                        <w:rPr>
                          <w:rFonts w:ascii="Calibri" w:hAnsi="Calibri" w:cs="Calibri"/>
                          <w:sz w:val="28"/>
                          <w:szCs w:val="28"/>
                          <w:shd w:val="clear" w:color="auto" w:fill="FFFFFF"/>
                        </w:rPr>
                        <w:t> </w:t>
                      </w:r>
                      <w:r>
                        <w:rPr>
                          <w:rFonts w:ascii="Sassoon Penpals" w:hAnsi="Sassoon Penpals"/>
                          <w:sz w:val="28"/>
                          <w:szCs w:val="28"/>
                          <w:shd w:val="clear" w:color="auto" w:fill="FFFFFF"/>
                        </w:rPr>
                        <w:t xml:space="preserve">that </w:t>
                      </w:r>
                      <w:r>
                        <w:rPr>
                          <w:rFonts w:ascii="Sassoon Penpals" w:hAnsi="Sassoon Penpals"/>
                          <w:color w:val="333333"/>
                          <w:sz w:val="28"/>
                          <w:szCs w:val="28"/>
                          <w:shd w:val="clear" w:color="auto" w:fill="FFFFFF"/>
                        </w:rPr>
                        <w:t>blossoms and produces the</w:t>
                      </w:r>
                      <w:r>
                        <w:rPr>
                          <w:rFonts w:ascii="Calibri" w:hAnsi="Calibri" w:cs="Calibri"/>
                          <w:color w:val="333333"/>
                          <w:sz w:val="28"/>
                          <w:szCs w:val="28"/>
                          <w:shd w:val="clear" w:color="auto" w:fill="FFFFFF"/>
                        </w:rPr>
                        <w:t> </w:t>
                      </w:r>
                      <w:hyperlink r:id="rId8" w:history="1">
                        <w:r>
                          <w:rPr>
                            <w:rFonts w:ascii="Sassoon Penpals" w:hAnsi="Sassoon Penpals"/>
                            <w:bCs/>
                            <w:sz w:val="28"/>
                            <w:szCs w:val="28"/>
                            <w:shd w:val="clear" w:color="auto" w:fill="FFFFFF"/>
                          </w:rPr>
                          <w:t>seeds</w:t>
                        </w:r>
                      </w:hyperlink>
                      <w:r>
                        <w:rPr>
                          <w:rFonts w:ascii="Calibri" w:hAnsi="Calibri" w:cs="Calibri"/>
                          <w:color w:val="333333"/>
                          <w:sz w:val="28"/>
                          <w:szCs w:val="28"/>
                          <w:shd w:val="clear" w:color="auto" w:fill="FFFFFF"/>
                        </w:rPr>
                        <w:t>.</w:t>
                      </w:r>
                    </w:p>
                    <w:p>
                      <w:pPr>
                        <w:rPr>
                          <w:rFonts w:ascii="Sassoon Penpals" w:hAnsi="Sassoon Penpals" w:cstheme="minorHAnsi"/>
                          <w:sz w:val="28"/>
                          <w:szCs w:val="28"/>
                        </w:rPr>
                      </w:pPr>
                      <w:r>
                        <w:rPr>
                          <w:rFonts w:ascii="Sassoon Penpals" w:hAnsi="Sassoon Penpals" w:cstheme="minorHAnsi"/>
                          <w:b/>
                          <w:sz w:val="28"/>
                          <w:szCs w:val="28"/>
                        </w:rPr>
                        <w:t>Petal:</w:t>
                      </w:r>
                      <w:r>
                        <w:rPr>
                          <w:rFonts w:ascii="Sassoon Penpals" w:hAnsi="Sassoon Penpals" w:cs="Arial"/>
                          <w:color w:val="111111"/>
                          <w:sz w:val="28"/>
                          <w:szCs w:val="28"/>
                          <w:shd w:val="clear" w:color="auto" w:fill="FFFFFF"/>
                        </w:rPr>
                        <w:t xml:space="preserve"> Petals are modified leaves. </w:t>
                      </w:r>
                      <w:r>
                        <w:rPr>
                          <w:rFonts w:ascii="Sassoon Penpals" w:hAnsi="Sassoon Penpals"/>
                          <w:color w:val="333333"/>
                          <w:sz w:val="28"/>
                          <w:szCs w:val="28"/>
                          <w:shd w:val="clear" w:color="auto" w:fill="FFFFFF"/>
                        </w:rPr>
                        <w:t>Petals are often brightly coloured to attract insects to the plant.</w:t>
                      </w:r>
                    </w:p>
                    <w:p>
                      <w:pPr>
                        <w:rPr>
                          <w:rFonts w:ascii="Sassoon Penpals" w:hAnsi="Sassoon Penpals" w:cstheme="minorHAnsi"/>
                          <w:sz w:val="28"/>
                          <w:szCs w:val="28"/>
                          <w:u w:val="single"/>
                        </w:rPr>
                      </w:pPr>
                      <w:r>
                        <w:rPr>
                          <w:rFonts w:ascii="Sassoon Penpals" w:hAnsi="Sassoon Penpals" w:cstheme="minorHAnsi"/>
                          <w:b/>
                          <w:sz w:val="28"/>
                          <w:szCs w:val="28"/>
                        </w:rPr>
                        <w:t>Anther:</w:t>
                      </w:r>
                      <w:r>
                        <w:rPr>
                          <w:rFonts w:ascii="Sassoon Penpals" w:hAnsi="Sassoon Penpals" w:cstheme="minorHAnsi"/>
                          <w:sz w:val="28"/>
                          <w:szCs w:val="28"/>
                        </w:rPr>
                        <w:t xml:space="preserve"> The anther contains pollen which brushes onto insects when they land on the flower. The pollen is moved by insects to other flowers. This pollinates the flower and allows it to produce seeds.</w:t>
                      </w:r>
                    </w:p>
                  </w:txbxContent>
                </v:textbox>
              </v:shape>
            </w:pict>
          </mc:Fallback>
        </mc:AlternateContent>
      </w:r>
      <w:r>
        <w:rPr>
          <w:noProof/>
          <w:color w:val="FFC000"/>
        </w:rPr>
        <mc:AlternateContent>
          <mc:Choice Requires="wps">
            <w:drawing>
              <wp:anchor distT="0" distB="0" distL="114300" distR="114300" simplePos="0" relativeHeight="251658239" behindDoc="0" locked="0" layoutInCell="1" allowOverlap="1">
                <wp:simplePos x="0" y="0"/>
                <wp:positionH relativeFrom="page">
                  <wp:posOffset>5166360</wp:posOffset>
                </wp:positionH>
                <wp:positionV relativeFrom="paragraph">
                  <wp:posOffset>80010</wp:posOffset>
                </wp:positionV>
                <wp:extent cx="5013960" cy="3985260"/>
                <wp:effectExtent l="0" t="0" r="15240" b="15240"/>
                <wp:wrapNone/>
                <wp:docPr id="16" name="Rectangle: Rounded Corners 16"/>
                <wp:cNvGraphicFramePr/>
                <a:graphic xmlns:a="http://schemas.openxmlformats.org/drawingml/2006/main">
                  <a:graphicData uri="http://schemas.microsoft.com/office/word/2010/wordprocessingShape">
                    <wps:wsp>
                      <wps:cNvSpPr/>
                      <wps:spPr>
                        <a:xfrm>
                          <a:off x="0" y="0"/>
                          <a:ext cx="5013960" cy="3985260"/>
                        </a:xfrm>
                        <a:prstGeom prst="roundRect">
                          <a:avLst/>
                        </a:prstGeom>
                        <a:solidFill>
                          <a:sysClr val="window" lastClr="FFFFFF"/>
                        </a:solidFill>
                        <a:ln w="12700" cap="flat" cmpd="sng" algn="ctr">
                          <a:solidFill>
                            <a:srgbClr val="70AD47"/>
                          </a:solidFill>
                          <a:prstDash val="solid"/>
                          <a:miter lim="800000"/>
                        </a:ln>
                        <a:effectLst/>
                      </wps:spPr>
                      <wps:txbx>
                        <w:txbxContent>
                          <w:p>
                            <w:pPr>
                              <w:jc w:val="center"/>
                              <w:rPr>
                                <w:rFonts w:ascii="Sassoon Penpals" w:hAnsi="Sassoon Penpals" w:cstheme="minorHAnsi"/>
                                <w:b/>
                                <w:color w:val="00B050"/>
                                <w:sz w:val="36"/>
                                <w:szCs w:val="36"/>
                                <w:u w:val="single"/>
                              </w:rPr>
                            </w:pPr>
                            <w:r>
                              <w:rPr>
                                <w:rFonts w:ascii="Sassoon Penpals" w:hAnsi="Sassoon Penpals" w:cstheme="minorHAnsi"/>
                                <w:b/>
                                <w:color w:val="00B050"/>
                                <w:sz w:val="36"/>
                                <w:szCs w:val="36"/>
                                <w:u w:val="single"/>
                              </w:rPr>
                              <w:t>Key Vocabulary</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37" style="position:absolute;margin-left:406.8pt;margin-top:6.3pt;width:394.8pt;height:313.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ElAIAAC0FAAAOAAAAZHJzL2Uyb0RvYy54bWysVFtP2zAUfp+0/2D5fSQthUJEiqpWnSYh&#10;QMDEs+s4aSTfZrtNu1+/z04ol/E0LQ/OOT7375zjq+u9kmQnnG+NLunoJKdEaG6qVjcl/fm0+nZB&#10;iQ9MV0waLUp6EJ5ez75+uepsIcZmY2QlHIET7YvOlnQTgi2yzPONUMyfGCs0hLVxigWwrskqxzp4&#10;VzIb5/l51hlXWWe48B63y15IZ8l/XQse7urai0BkSZFbSKdL5zqe2eyKFY1jdtPyIQ32D1ko1moE&#10;PbpassDI1rV/uVItd8abOpxwozJT1y0XqQZUM8o/VPO4YVakWgCOt0eY/P9zy2939460FXp3Tolm&#10;Cj16AGpMN1IU5MFsdSUqsjBOo8kESkCss76A4aO9dwPnQcby97VT8Y/CyD6hfDiiLPaBcFye5aPT&#10;y3M0g0N2enlxNgYDP9mruXU+fBdGkUiU1MUsYlYJYra78aHXf9GLIb2RbbVqpUzMwS+kIzuGtmNa&#10;KtNRIpkPuCzpKn1DyHdmUpMOSIyneUyPYR5ryQJIZYGQ1w0lTDYYdB5cyuWdtXfN+hh1ms+Xk+ln&#10;QWLSS+Y3fXbJQ1RjhWoDdkG2qqQXefwGa6mjVKRpHkqPHegxj1TYr/d9D0fRJF6tTXVAY53pJ95b&#10;vmoR9wYY3DOHEUeBWNtwh6OWBlWbgaJkY9zvz+6jPiYPUko6rAwQ+bVlTgDaHxozeTmaTOKOJWZy&#10;Nh2DcW8l67cSvVULg/aM8EBYnsioH+QLWTujnrHd8xgVIqY5YvfYD8wi9KuM94GL+TypYa8sCzf6&#10;0fLoPEIXEX/aPzNnh4EKmMVb87JerPgwUr1utNRmvg2mbtO8veKKYY0MdjKN7fB+xKV/yyet11du&#10;9gcAAP//AwBQSwMEFAAGAAgAAAAhANbayS3iAAAACwEAAA8AAABkcnMvZG93bnJldi54bWxMj8FK&#10;w0AQhu+C77CM4M1umkpoYzZFg1bwULRVpLdtdkxCs7Mhu23i23d60tMw/B//fJMtR9uKE/a+caRg&#10;OolAIJXONFQp+Ny+3M1B+KDJ6NYRKvhFD8v8+irTqXEDfeBpEyrBJeRTraAOoUul9GWNVvuJ65A4&#10;+3G91YHXvpKm1wOX21bGUZRIqxviC7XusKixPGyOVkHx+oRvxWF43pXrr+/F+25NqxUqdXszPj6A&#10;CDiGPxgu+qwOOTvt3ZGMF62C+XSWMMpBzPMCJNEsBrFXkNxHMcg8k/9/yM8AAAD//wMAUEsBAi0A&#10;FAAGAAgAAAAhALaDOJL+AAAA4QEAABMAAAAAAAAAAAAAAAAAAAAAAFtDb250ZW50X1R5cGVzXS54&#10;bWxQSwECLQAUAAYACAAAACEAOP0h/9YAAACUAQAACwAAAAAAAAAAAAAAAAAvAQAAX3JlbHMvLnJl&#10;bHNQSwECLQAUAAYACAAAACEAUPxyRJQCAAAtBQAADgAAAAAAAAAAAAAAAAAuAgAAZHJzL2Uyb0Rv&#10;Yy54bWxQSwECLQAUAAYACAAAACEA1trJLeIAAAALAQAADwAAAAAAAAAAAAAAAADuBAAAZHJzL2Rv&#10;d25yZXYueG1sUEsFBgAAAAAEAAQA8wAAAP0FAAAAAA==&#10;" fillcolor="window" strokecolor="#70ad47" strokeweight="1pt">
                <v:stroke joinstyle="miter"/>
                <v:textbox>
                  <w:txbxContent>
                    <w:p>
                      <w:pPr>
                        <w:jc w:val="center"/>
                        <w:rPr>
                          <w:rFonts w:ascii="Sassoon Penpals" w:hAnsi="Sassoon Penpals" w:cstheme="minorHAnsi"/>
                          <w:b/>
                          <w:color w:val="00B050"/>
                          <w:sz w:val="36"/>
                          <w:szCs w:val="36"/>
                          <w:u w:val="single"/>
                        </w:rPr>
                      </w:pPr>
                      <w:r>
                        <w:rPr>
                          <w:rFonts w:ascii="Sassoon Penpals" w:hAnsi="Sassoon Penpals" w:cstheme="minorHAnsi"/>
                          <w:b/>
                          <w:color w:val="00B050"/>
                          <w:sz w:val="36"/>
                          <w:szCs w:val="36"/>
                          <w:u w:val="single"/>
                        </w:rPr>
                        <w:t>Key Vocabulary</w:t>
                      </w:r>
                    </w:p>
                    <w:p>
                      <w:pPr>
                        <w:jc w:val="center"/>
                      </w:pPr>
                    </w:p>
                  </w:txbxContent>
                </v:textbox>
                <w10:wrap anchorx="page"/>
              </v:round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margin">
                  <wp:posOffset>6073140</wp:posOffset>
                </wp:positionH>
                <wp:positionV relativeFrom="paragraph">
                  <wp:posOffset>60325</wp:posOffset>
                </wp:positionV>
                <wp:extent cx="2514600" cy="525145"/>
                <wp:effectExtent l="0" t="0" r="0" b="8255"/>
                <wp:wrapNone/>
                <wp:docPr id="21" name="Text Box 21"/>
                <wp:cNvGraphicFramePr/>
                <a:graphic xmlns:a="http://schemas.openxmlformats.org/drawingml/2006/main">
                  <a:graphicData uri="http://schemas.microsoft.com/office/word/2010/wordprocessingShape">
                    <wps:wsp>
                      <wps:cNvSpPr txBox="1"/>
                      <wps:spPr>
                        <a:xfrm>
                          <a:off x="0" y="0"/>
                          <a:ext cx="2514600" cy="525145"/>
                        </a:xfrm>
                        <a:prstGeom prst="rect">
                          <a:avLst/>
                        </a:prstGeom>
                        <a:noFill/>
                        <a:ln>
                          <a:noFill/>
                        </a:ln>
                      </wps:spPr>
                      <wps:txbx>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Vocabulary: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8" type="#_x0000_t202" style="position:absolute;margin-left:478.2pt;margin-top:4.75pt;width:198pt;height:41.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eIJgIAAFIEAAAOAAAAZHJzL2Uyb0RvYy54bWysVE2P2jAQvVfqf7B8LyERbNuIsKK7oqq0&#10;2l0Jqj0bxyaRbI9rGxL66zt2CEu3PVW9mPliPPPecxa3vVbkKJxvwVQ0n0wpEYZD3Zp9Rb9v1x8+&#10;UeIDMzVTYERFT8LT2+X7d4vOlqKABlQtHMEmxpedrWgTgi2zzPNGaOYnYIXBpASnWUDX7bPasQ67&#10;a5UV0+lN1oGrrQMuvMfo/ZCky9RfSsHDk5ReBKIqirOFdLp07uKZLRes3Dtmm5afx2D/MIVmrcFL&#10;L63uWWDk4No/WumWO/Agw4SDzkDKlou0A26TT99ss2mYFWkXBMfbC0z+/7Xlj8dnR9q6okVOiWEa&#10;OdqKPpAv0BMMIT6d9SWWbSwWhh7jyPMY9xiMa/fS6fiLCxHMI9KnC7qxG8dgMc9nN1NMcczNozeP&#10;bbLXf1vnw1cBmkSjog7ZS6Cy44MPQ+lYEi8zsG6VSgwq81sAe8ZIFkcfRoxW6Hd9WjUvxvl3UJ9w&#10;LQeDMLzl6xbvfmA+PDOHSsBxUd3hCQ+poKsonC1KGnA//xaP9UgQZinpUFkV9T8OzAlK1DeD1H3O&#10;Z7MoxeTM5h8LdNx1ZnedMQd9ByheZAenS2asD2o0pQP9go9gFW/FFDMc765oGM27MOgdHxEXq1Uq&#10;QvFZFh7MxvLYOoIXkd32L8zZM/wBiXuEUYOsfMPCUDvAvjoEkG2iKAI9oHrGH4WbSD4/svgyrv1U&#10;9fopWP4CAAD//wMAUEsDBBQABgAIAAAAIQDdhj463AAAAAkBAAAPAAAAZHJzL2Rvd25yZXYueG1s&#10;TI9BT8MwDIXvSPsPkSdxY8nKOm2l6YRAXEEMmMQta7y2WuNUTbaWf497gpv93tPz53w3ulZcsQ+N&#10;Jw3LhQKBVHrbUKXh8+PlbgMiREPWtJ5Qww8G2BWzm9xk1g/0jtd9rASXUMiMhjrGLpMylDU6Exa+&#10;Q2Lv5HtnIq99JW1vBi53rUyUWktnGuILtenwqcbyvL84DV+vp+/DSr1Vzy7tBj8qSW4rtb6dj48P&#10;ICKO8S8MEz6jQ8FMR38hG0SrYZuuVxydBhCTf58mLBxZSBKQRS7/f1D8AgAA//8DAFBLAQItABQA&#10;BgAIAAAAIQC2gziS/gAAAOEBAAATAAAAAAAAAAAAAAAAAAAAAABbQ29udGVudF9UeXBlc10ueG1s&#10;UEsBAi0AFAAGAAgAAAAhADj9If/WAAAAlAEAAAsAAAAAAAAAAAAAAAAALwEAAF9yZWxzLy5yZWxz&#10;UEsBAi0AFAAGAAgAAAAhAF4hZ4gmAgAAUgQAAA4AAAAAAAAAAAAAAAAALgIAAGRycy9lMm9Eb2Mu&#10;eG1sUEsBAi0AFAAGAAgAAAAhAN2GPjrcAAAACQEAAA8AAAAAAAAAAAAAAAAAgAQAAGRycy9kb3du&#10;cmV2LnhtbFBLBQYAAAAABAAEAPMAAACJBQAAAAA=&#10;" filled="f" stroked="f">
                <v:textbox>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Vocabulary:</w:t>
                      </w: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144780</wp:posOffset>
                </wp:positionH>
                <wp:positionV relativeFrom="paragraph">
                  <wp:posOffset>300990</wp:posOffset>
                </wp:positionV>
                <wp:extent cx="4465320" cy="7848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465320" cy="784860"/>
                        </a:xfrm>
                        <a:prstGeom prst="rect">
                          <a:avLst/>
                        </a:prstGeom>
                        <a:solidFill>
                          <a:schemeClr val="lt1"/>
                        </a:solidFill>
                        <a:ln w="6350">
                          <a:noFill/>
                        </a:ln>
                      </wps:spPr>
                      <wps:txbx>
                        <w:txbxContent>
                          <w:p>
                            <w:pPr>
                              <w:pStyle w:val="TableParagraph"/>
                              <w:kinsoku w:val="0"/>
                              <w:overflowPunct w:val="0"/>
                              <w:spacing w:after="80"/>
                              <w:ind w:right="28"/>
                              <w:rPr>
                                <w:rFonts w:ascii="Sassoon Penpals" w:eastAsia="CenturyOldStyleStd-Regular" w:hAnsi="Sassoon Penpals" w:cstheme="minorHAnsi"/>
                                <w:sz w:val="28"/>
                                <w:szCs w:val="28"/>
                              </w:rPr>
                            </w:pPr>
                            <w:r>
                              <w:rPr>
                                <w:rFonts w:ascii="Sassoon Penpals" w:eastAsia="CenturyOldStyleStd-Regular" w:hAnsi="Sassoon Penpals" w:cstheme="minorHAnsi"/>
                                <w:sz w:val="28"/>
                                <w:szCs w:val="28"/>
                              </w:rPr>
                              <w:t xml:space="preserve">• I know that seeds grow into plants. </w:t>
                            </w:r>
                          </w:p>
                          <w:p>
                            <w:pPr>
                              <w:pStyle w:val="TableParagraph"/>
                              <w:kinsoku w:val="0"/>
                              <w:overflowPunct w:val="0"/>
                              <w:spacing w:after="80"/>
                              <w:ind w:right="28"/>
                              <w:rPr>
                                <w:rFonts w:ascii="Sassoon Penpals" w:eastAsia="CenturyOldStyleStd-Regular" w:hAnsi="Sassoon Penpals" w:cstheme="minorHAnsi"/>
                                <w:sz w:val="28"/>
                                <w:szCs w:val="28"/>
                              </w:rPr>
                            </w:pPr>
                            <w:r>
                              <w:rPr>
                                <w:rFonts w:ascii="Sassoon Penpals" w:eastAsia="CenturyOldStyleStd-Regular" w:hAnsi="Sassoon Penpals" w:cstheme="minorHAnsi"/>
                                <w:sz w:val="28"/>
                                <w:szCs w:val="28"/>
                              </w:rPr>
                              <w:t xml:space="preserve">• I understand the key features of the life cycle of a plant and an animal. </w:t>
                            </w:r>
                          </w:p>
                          <w:p>
                            <w:pPr>
                              <w:spacing w:after="0"/>
                              <w:rPr>
                                <w:rFonts w:ascii="Sassoon Penpals" w:hAnsi="Sassoon Penpals"/>
                                <w:sz w:val="28"/>
                                <w:szCs w:val="28"/>
                              </w:rPr>
                            </w:pPr>
                            <w:r>
                              <w:rPr>
                                <w:rFonts w:ascii="Sassoon Penpals" w:eastAsia="CenturyOldStyleStd-Regular" w:hAnsi="Sassoon Penpals" w:cstheme="minorHAnsi"/>
                                <w:sz w:val="28"/>
                                <w:szCs w:val="28"/>
                              </w:rPr>
                              <w:t xml:space="preserve">• I know the importance of treating living things with care and respect. </w:t>
                            </w:r>
                          </w:p>
                          <w:p>
                            <w:pPr>
                              <w:spacing w:after="0"/>
                              <w:rPr>
                                <w:rFonts w:ascii="Sassoon Penpals" w:hAnsi="Sassoon Penpal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margin-left:11.4pt;margin-top:23.7pt;width:351.6pt;height:6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OZRwIAAIMEAAAOAAAAZHJzL2Uyb0RvYy54bWysVE1v2zAMvQ/YfxB0X50PN82COEXWosOA&#10;oi2QDD0rspwYkEVNUmJ3v35PctJm3U7DLjJFUvx4j/T8ums0OyjnazIFH14MOFNGUlmbbcG/r+8+&#10;TTnzQZhSaDKq4C/K8+vFxw/z1s7UiHakS+UYghg/a23BdyHYWZZ5uVON8BdklYGxIteIgKvbZqUT&#10;LaI3OhsNBpOsJVdaR1J5D+1tb+SLFL+qlAyPVeVVYLrgqC2k06VzE89sMRezrRN2V8tjGeIfqmhE&#10;bZD0NdStCILtXf1HqKaWjjxV4UJSk1FV1VKlHtDNcPCum9VOWJV6ATjevsLk/19Y+XB4cqwuCz7K&#10;OTOiAUdr1QX2hToGFfBprZ/BbWXhGDrowfNJ76GMbXeVa+IXDTHYgfTLK7oxmoQyzyeX4xFMErar&#10;aT6dJPizt9fW+fBVUcOiUHAH9hKo4nDvAyqB68klJvOk6/Ku1jpd4sSoG+3YQYBrHVKNePGblzas&#10;LfhkfDlIgQ3F531kbZAg9tr3FKXQbbqEzXB8anhD5QtwcNRPkrfyrkax98KHJ+EwOugP6xAecVSa&#10;kIyOEmc7cj//po/+YBRWzlqMYsH9j71wijP9zYDrz8M8j7ObLvnlVcTQnVs25xazb24ICAyxeFYm&#10;MfoHfRIrR80ztmYZs8IkjETugoeTeBP6BcHWSbVcJidMqxXh3qysjKEj4pGKdfcsnD3yFcD0A52G&#10;Vsze0db7xpeGlvtAVZ04jUD3qB7xx6Qnqo9bGVfp/J683v4di18AAAD//wMAUEsDBBQABgAIAAAA&#10;IQBiospu4QAAAAkBAAAPAAAAZHJzL2Rvd25yZXYueG1sTI9LT8MwEITvSPwHa5G4IOo0LU2VxqkQ&#10;4iH1RsNDvbnxNomI11HsJuHfs5zgOJrRzDfZdrKtGLD3jSMF81kEAql0pqFKwVvxdLsG4YMmo1tH&#10;qOAbPWzzy4tMp8aN9IrDPlSCS8inWkEdQpdK6csarfYz1yGxd3K91YFlX0nT65HLbSvjKFpJqxvi&#10;hVp3+FBj+bU/WwWHm+pz56fn93Fxt+geX4Yi+TCFUtdX0/0GRMAp/IXhF5/RIWemozuT8aJVEMdM&#10;HhQskyUI9pN4xd+OHEzmEcg8k/8f5D8AAAD//wMAUEsBAi0AFAAGAAgAAAAhALaDOJL+AAAA4QEA&#10;ABMAAAAAAAAAAAAAAAAAAAAAAFtDb250ZW50X1R5cGVzXS54bWxQSwECLQAUAAYACAAAACEAOP0h&#10;/9YAAACUAQAACwAAAAAAAAAAAAAAAAAvAQAAX3JlbHMvLnJlbHNQSwECLQAUAAYACAAAACEA6jpz&#10;mUcCAACDBAAADgAAAAAAAAAAAAAAAAAuAgAAZHJzL2Uyb0RvYy54bWxQSwECLQAUAAYACAAAACEA&#10;YqLKbuEAAAAJAQAADwAAAAAAAAAAAAAAAAChBAAAZHJzL2Rvd25yZXYueG1sUEsFBgAAAAAEAAQA&#10;8wAAAK8FAAAAAA==&#10;" fillcolor="white [3201]" stroked="f" strokeweight=".5pt">
                <v:textbox>
                  <w:txbxContent>
                    <w:p>
                      <w:pPr>
                        <w:pStyle w:val="TableParagraph"/>
                        <w:kinsoku w:val="0"/>
                        <w:overflowPunct w:val="0"/>
                        <w:spacing w:after="80"/>
                        <w:ind w:right="28"/>
                        <w:rPr>
                          <w:rFonts w:ascii="Sassoon Penpals" w:eastAsia="CenturyOldStyleStd-Regular" w:hAnsi="Sassoon Penpals" w:cstheme="minorHAnsi"/>
                          <w:sz w:val="28"/>
                          <w:szCs w:val="28"/>
                        </w:rPr>
                      </w:pPr>
                      <w:r>
                        <w:rPr>
                          <w:rFonts w:ascii="Sassoon Penpals" w:eastAsia="CenturyOldStyleStd-Regular" w:hAnsi="Sassoon Penpals" w:cstheme="minorHAnsi"/>
                          <w:sz w:val="28"/>
                          <w:szCs w:val="28"/>
                        </w:rPr>
                        <w:t xml:space="preserve">• I know that seeds grow into plants. </w:t>
                      </w:r>
                    </w:p>
                    <w:p>
                      <w:pPr>
                        <w:pStyle w:val="TableParagraph"/>
                        <w:kinsoku w:val="0"/>
                        <w:overflowPunct w:val="0"/>
                        <w:spacing w:after="80"/>
                        <w:ind w:right="28"/>
                        <w:rPr>
                          <w:rFonts w:ascii="Sassoon Penpals" w:eastAsia="CenturyOldStyleStd-Regular" w:hAnsi="Sassoon Penpals" w:cstheme="minorHAnsi"/>
                          <w:sz w:val="28"/>
                          <w:szCs w:val="28"/>
                        </w:rPr>
                      </w:pPr>
                      <w:r>
                        <w:rPr>
                          <w:rFonts w:ascii="Sassoon Penpals" w:eastAsia="CenturyOldStyleStd-Regular" w:hAnsi="Sassoon Penpals" w:cstheme="minorHAnsi"/>
                          <w:sz w:val="28"/>
                          <w:szCs w:val="28"/>
                        </w:rPr>
                        <w:t xml:space="preserve">• I understand the key features of the life cycle of a plant and an animal. </w:t>
                      </w:r>
                    </w:p>
                    <w:p>
                      <w:pPr>
                        <w:spacing w:after="0"/>
                        <w:rPr>
                          <w:rFonts w:ascii="Sassoon Penpals" w:hAnsi="Sassoon Penpals"/>
                          <w:sz w:val="28"/>
                          <w:szCs w:val="28"/>
                        </w:rPr>
                      </w:pPr>
                      <w:r>
                        <w:rPr>
                          <w:rFonts w:ascii="Sassoon Penpals" w:eastAsia="CenturyOldStyleStd-Regular" w:hAnsi="Sassoon Penpals" w:cstheme="minorHAnsi"/>
                          <w:sz w:val="28"/>
                          <w:szCs w:val="28"/>
                        </w:rPr>
                        <w:t xml:space="preserve">• I know the importance of treating living things with care and respect. </w:t>
                      </w:r>
                    </w:p>
                    <w:p>
                      <w:pPr>
                        <w:spacing w:after="0"/>
                        <w:rPr>
                          <w:rFonts w:ascii="Sassoon Penpals" w:hAnsi="Sassoon Penpals"/>
                          <w:sz w:val="28"/>
                          <w:szCs w:val="28"/>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margin">
                  <wp:posOffset>15241</wp:posOffset>
                </wp:positionH>
                <wp:positionV relativeFrom="paragraph">
                  <wp:posOffset>72390</wp:posOffset>
                </wp:positionV>
                <wp:extent cx="4602480" cy="1181100"/>
                <wp:effectExtent l="0" t="0" r="26670" b="19050"/>
                <wp:wrapNone/>
                <wp:docPr id="20" name="Rectangle: Rounded Corners 20"/>
                <wp:cNvGraphicFramePr/>
                <a:graphic xmlns:a="http://schemas.openxmlformats.org/drawingml/2006/main">
                  <a:graphicData uri="http://schemas.microsoft.com/office/word/2010/wordprocessingShape">
                    <wps:wsp>
                      <wps:cNvSpPr/>
                      <wps:spPr>
                        <a:xfrm>
                          <a:off x="0" y="0"/>
                          <a:ext cx="4602480" cy="11811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AD1AC" id="Rectangle: Rounded Corners 20" o:spid="_x0000_s1026" style="position:absolute;margin-left:1.2pt;margin-top:5.7pt;width:362.4pt;height:9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yJcwIAACsFAAAOAAAAZHJzL2Uyb0RvYy54bWysVE1v2zAMvQ/YfxB0X20HWdcacYogRYcB&#10;RVu0HXpWZCkxJosapcTJfv0o2XG7LqdhF1kS+fjx/KjZ1b41bKfQN2ArXpzlnCkroW7suuLfn28+&#10;XXDmg7C1MGBVxQ/K86v5xw+zzpVqAhswtUJGQawvO1fxTQiuzDIvN6oV/gycsmTUgK0IdMR1VqPo&#10;KHprskmen2cdYO0QpPKebq97I5+n+ForGe619iowU3GqLaQV07qKazafiXKNwm0aOZQh/qGKVjSW&#10;ko6hrkUQbIvNX6HaRiJ40OFMQpuB1o1UqQfqpsjfdfO0EU6lXogc70aa/P8LK+92D8iauuIToseK&#10;lv7RI7Em7Nqokj3C1taqZktASz+ZkRMx1jlfEvDJPeBw8rSN7e81tvFLjbF9Yvkwsqz2gUm6nJ7n&#10;k+kFZZNkK4qLoshT1OwV7tCHrwpaFjcVx1hFrCpRLHa3PlBe8j/60SHW1FeRduFgVCzE2EelqT/K&#10;O0nopCy1NMh2gjQhpFQ2nMeuKF7yjjDdGDMCi1NAE4oBNPhGmEqKG4H5KeCfGUdEygo2jOC2sYCn&#10;AtQ/xsy9/7H7vufY/grqA/1WhF7v3smbhpi8FT48CCSBE/s0tOGeFm2gqzgMO842gL9O3Ud/0h1Z&#10;OetoYCruf24FKs7MN0uKvCym0zhh6TD9/CXqCd9aVm8tdtsugfgv6HlwMm2jfzDHrUZoX2i2FzEr&#10;mYSVlLviMuDxsAz9INPrINVikdxoqpwIt/bJyRg8shpF8rx/EegGOQVS4h0ch0uU7wTV+0akhcU2&#10;gG6S2l55HfimiUyiGV6POPJvz8nr9Y2b/wYAAP//AwBQSwMEFAAGAAgAAAAhAKQtY+vdAAAACAEA&#10;AA8AAABkcnMvZG93bnJldi54bWxMj81Ow0AMhO9IvMPKSFwQ3TQqSQnZVBU/D0CBAzc3a5KIXW+U&#10;3baBp8ec4GR5ZjT+XG9m79SRpjgENrBcZKCI22AH7gy8vjxdr0HFhGzRBSYDXxRh05yf1VjZcOJn&#10;Ou5Sp6SEY4UG+pTGSuvY9uQxLsJILN5HmDwmWadO2wlPUu6dzrOs0B4Hlgs9jnTfU/u5O3gD4WaL&#10;V98pfysf362j0bVF8bA25vJi3t6BSjSnvzD84gs6NMK0Dwe2UTkD+UqCIi9lil3mZQ5qL8JtuQLd&#10;1Pr/A80PAAAA//8DAFBLAQItABQABgAIAAAAIQC2gziS/gAAAOEBAAATAAAAAAAAAAAAAAAAAAAA&#10;AABbQ29udGVudF9UeXBlc10ueG1sUEsBAi0AFAAGAAgAAAAhADj9If/WAAAAlAEAAAsAAAAAAAAA&#10;AAAAAAAALwEAAF9yZWxzLy5yZWxzUEsBAi0AFAAGAAgAAAAhAN1rzIlzAgAAKwUAAA4AAAAAAAAA&#10;AAAAAAAALgIAAGRycy9lMm9Eb2MueG1sUEsBAi0AFAAGAAgAAAAhAKQtY+vdAAAACAEAAA8AAAAA&#10;AAAAAAAAAAAAzQQAAGRycy9kb3ducmV2LnhtbFBLBQYAAAAABAAEAPMAAADXBQAAAAA=&#10;" fillcolor="white [3201]" strokecolor="#70ad47 [3209]" strokeweight="1pt">
                <v:stroke joinstyle="miter"/>
                <w10:wrap anchorx="margin"/>
              </v:round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17780</wp:posOffset>
                </wp:positionV>
                <wp:extent cx="2514600" cy="525145"/>
                <wp:effectExtent l="0" t="0" r="0" b="8255"/>
                <wp:wrapNone/>
                <wp:docPr id="22" name="Text Box 22"/>
                <wp:cNvGraphicFramePr/>
                <a:graphic xmlns:a="http://schemas.openxmlformats.org/drawingml/2006/main">
                  <a:graphicData uri="http://schemas.microsoft.com/office/word/2010/wordprocessingShape">
                    <wps:wsp>
                      <wps:cNvSpPr txBox="1"/>
                      <wps:spPr>
                        <a:xfrm>
                          <a:off x="0" y="0"/>
                          <a:ext cx="2514600" cy="525145"/>
                        </a:xfrm>
                        <a:prstGeom prst="rect">
                          <a:avLst/>
                        </a:prstGeom>
                        <a:noFill/>
                        <a:ln>
                          <a:noFill/>
                        </a:ln>
                      </wps:spPr>
                      <wps:txbx>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Things I already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0" type="#_x0000_t202" style="position:absolute;margin-left:0;margin-top:1.4pt;width:198pt;height:41.3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CNJwIAAFIEAAAOAAAAZHJzL2Uyb0RvYy54bWysVEuP2jAQvlfqf7B8LyERbNuIsKK7oqq0&#10;2l0Jqj0bxyaWYo9rGxL66zt2CEu3PVW9mHkxj++byeK21y05CucVmIrmkyklwnColdlX9Pt2/eET&#10;JT4wU7MWjKjoSXh6u3z/btHZUhTQQFsLRzCJ8WVnK9qEYMss87wRmvkJWGHQKcFpFlB1+6x2rMPs&#10;us2K6fQm68DV1gEX3qP1fnDSZcovpeDhSUovAmkrir2F9Lr07uKbLRes3DtmG8XPbbB/6EIzZbDo&#10;JdU9C4wcnPojlVbcgQcZJhx0BlIqLtIMOE0+fTPNpmFWpFkQHG8vMPn/l5Y/Hp8dUXVFi4ISwzRy&#10;tBV9IF+gJ2hCfDrrSwzbWAwMPdqR59Hu0RjH7qXT8RcHIuhHpE8XdGM2jsZins9upuji6JtHbR7T&#10;ZK//ts6HrwI0iUJFHbKXQGXHBx+G0DEkFjOwVm2bGGzNbwbMGS1ZbH1oMUqh3/Vp1Hw29r+D+oRj&#10;ORgWw1u+Vlj7gfnwzBxuAraL2x2e8JEtdBWFs0RJA+7n3+wxHglCLyUdblZF/Y8Dc4KS9ptB6j7n&#10;s1lcxaTM5h8LVNy1Z3ftMQd9B7i8Od6R5UmM8aEdRelAv+ARrGJVdDHDsXZFwyjehWHf8Yi4WK1S&#10;EC6fZeHBbCyPqSN4Edlt/8KcPcMfkLhHGHeQlW9YGGIH2FeHAFIliiLQA6pn/HFxE8nnI4uXca2n&#10;qNdPwfIXAAAA//8DAFBLAwQUAAYACAAAACEAzHtVS9oAAAAFAQAADwAAAGRycy9kb3ducmV2Lnht&#10;bEyPzU7DMBCE70i8g7VI3KhNIVWbZlMhEFcQ5UfqzY23SUS8jmK3CW/PcqLH0Yxmvik2k+/UiYbY&#10;Bka4nRlQxFVwLdcIH+/PN0tQMVl2tgtMCD8UYVNeXhQ2d2HkNzptU62khGNuEZqU+lzrWDXkbZyF&#10;nli8Qxi8TSKHWrvBjlLuOz03ZqG9bVkWGtvTY0PV9/boET5fDruve/NaP/msH8NkNPuVRry+mh7W&#10;oBJN6T8Mf/iCDqUw7cORXVQdghxJCHPBF/NutRC9R1hmGeiy0Of05S8AAAD//wMAUEsBAi0AFAAG&#10;AAgAAAAhALaDOJL+AAAA4QEAABMAAAAAAAAAAAAAAAAAAAAAAFtDb250ZW50X1R5cGVzXS54bWxQ&#10;SwECLQAUAAYACAAAACEAOP0h/9YAAACUAQAACwAAAAAAAAAAAAAAAAAvAQAAX3JlbHMvLnJlbHNQ&#10;SwECLQAUAAYACAAAACEAB0tAjScCAABSBAAADgAAAAAAAAAAAAAAAAAuAgAAZHJzL2Uyb0RvYy54&#10;bWxQSwECLQAUAAYACAAAACEAzHtVS9oAAAAFAQAADwAAAAAAAAAAAAAAAACBBAAAZHJzL2Rvd25y&#10;ZXYueG1sUEsFBgAAAAAEAAQA8wAAAIgFAAAAAA==&#10;" filled="f" stroked="f">
                <v:textbox>
                  <w:txbxContent>
                    <w:p>
                      <w:pPr>
                        <w:jc w:val="cente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Things I already know:</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358140</wp:posOffset>
                </wp:positionH>
                <wp:positionV relativeFrom="paragraph">
                  <wp:posOffset>1268730</wp:posOffset>
                </wp:positionV>
                <wp:extent cx="4206240" cy="2392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4206240" cy="2392680"/>
                        </a:xfrm>
                        <a:prstGeom prst="rect">
                          <a:avLst/>
                        </a:prstGeom>
                        <a:noFill/>
                        <a:ln>
                          <a:noFill/>
                        </a:ln>
                      </wps:spPr>
                      <wps:txbx>
                        <w:txbxContent>
                          <w:p>
                            <w:pPr>
                              <w:jc w:val="center"/>
                              <w:rPr>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Key Facts  </w:t>
                            </w:r>
                          </w:p>
                          <w:p>
                            <w:pP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Plants need water, sunlight, warmth and air to survive.</w:t>
                            </w:r>
                          </w:p>
                          <w:p>
                            <w:pP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Most Plants, (but not all) grow in soil.</w:t>
                            </w:r>
                          </w:p>
                          <w:p>
                            <w:pP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Plants have roots, a stem, leaves and a flower.</w:t>
                            </w:r>
                          </w:p>
                          <w:p>
                            <w:pP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Plants must be pollinated to produce seeds.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1" type="#_x0000_t202" style="position:absolute;margin-left:28.2pt;margin-top:99.9pt;width:331.2pt;height:18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FKgIAAFEEAAAOAAAAZHJzL2Uyb0RvYy54bWysVFFv2jAQfp+0/2D5fSRklJWIULFWTJNQ&#10;WwmqPhvHJpFin2cbEvbrd3YIZd2epr2Y893H+e777jK/61RDjsK6GnRBx6OUEqE5lLXeF/Rlu/p0&#10;S4nzTJesAS0KehKO3i0+fpi3JhcZVNCUwhJMol3emoJW3ps8SRyvhGJuBEZoDEqwinm82n1SWtZi&#10;dtUkWZpOkxZsaSxw4Rx6H/ogXcT8Ugrun6R0wpOmoFibj6eN5y6cyWLO8r1lpqr5uQz2D1UoVmt8&#10;9JLqgXlGDrb+I5WquQUH0o84qASkrLmIPWA34/RdN5uKGRF7QXKcudDk/l9a/nh8tqQuCzqjRDOF&#10;Em1F58lX6MgssNMalyNoYxDmO3SjyoPfoTM03Umrwi+2QzCOPJ8u3IZkHJ2TLJ1mEwxxjGWfZ9n0&#10;NrKfvP3dWOe/CVAkGAW1KF7klB3XzmMpCB0g4TUNq7ppooCN/s2BwOBJQu19jcHy3a6LnY5vhgZ2&#10;UJ6wLwv9XDjDVzW+vWbOPzOLg4D14nD7JzxkA21B4WxRUoH9+Td/wKM+GKWkxcEqqPtxYFZQ0nzX&#10;qNxsPAk0+HiZ3HzJ8GKvI7vriD6oe8DZHeMaGR7NgPfNYEoL6hV3YBlexRDTHN8uqB/Me9+PO+4Q&#10;F8tlBOHsGebXemN4SB3IC8xuu1dmzZl+j8o9wjCCLH+nQo/taV8ePMg6ShSI7lk9849zG5U771hY&#10;jOt7RL19CRa/AAAA//8DAFBLAwQUAAYACAAAACEAqd4Cld4AAAAKAQAADwAAAGRycy9kb3ducmV2&#10;LnhtbEyPzW7CMBCE70h9B2srcQObCgIJcVBV1Gur0h+Jm4mXJGq8jmJD0rfv9lRuuzuj2W/y3eha&#10;ccU+NJ40LOYKBFLpbUOVho/359kGRIiGrGk9oYYfDLAr7ia5yawf6A2vh1gJDqGQGQ11jF0mZShr&#10;dCbMfYfE2tn3zkRe+0ra3gwc7lr5oFQinWmIP9Smw6cay+/DxWn4fDkfv5bqtdq7VTf4UUlyqdR6&#10;ej8+bkFEHOO/Gf7wGR0KZjr5C9kgWg2rZMlOvqcpV2DDerHh4cTKOklAFrm8rVD8AgAA//8DAFBL&#10;AQItABQABgAIAAAAIQC2gziS/gAAAOEBAAATAAAAAAAAAAAAAAAAAAAAAABbQ29udGVudF9UeXBl&#10;c10ueG1sUEsBAi0AFAAGAAgAAAAhADj9If/WAAAAlAEAAAsAAAAAAAAAAAAAAAAALwEAAF9yZWxz&#10;Ly5yZWxzUEsBAi0AFAAGAAgAAAAhAH+rbYUqAgAAUQQAAA4AAAAAAAAAAAAAAAAALgIAAGRycy9l&#10;Mm9Eb2MueG1sUEsBAi0AFAAGAAgAAAAhAKneApXeAAAACgEAAA8AAAAAAAAAAAAAAAAAhAQAAGRy&#10;cy9kb3ducmV2LnhtbFBLBQYAAAAABAAEAPMAAACPBQAAAAA=&#10;" filled="f" stroked="f">
                <v:textbox>
                  <w:txbxContent>
                    <w:p>
                      <w:pPr>
                        <w:jc w:val="center"/>
                        <w:rPr>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00B05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Key Facts  </w:t>
                      </w:r>
                    </w:p>
                    <w:p>
                      <w:pP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Plants need water, sunlight, warmth and air to survive.</w:t>
                      </w:r>
                    </w:p>
                    <w:p>
                      <w:pP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Most Plants, (but not all) grow in soil.</w:t>
                      </w:r>
                    </w:p>
                    <w:p>
                      <w:pP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Plants have roots, a stem, leaves and a flower.</w:t>
                      </w:r>
                    </w:p>
                    <w:p>
                      <w:pP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Plants must be pollinated to produce seeds.</w:t>
                      </w:r>
                    </w:p>
                  </w:txbxContent>
                </v:textbox>
              </v:shape>
            </w:pict>
          </mc:Fallback>
        </mc:AlternateContent>
      </w:r>
    </w:p>
    <w:sectPr>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4C58"/>
    <w:multiLevelType w:val="hybridMultilevel"/>
    <w:tmpl w:val="432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E0218-65F3-4610-ABB8-4AA79D0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customStyle="1" w:styleId="normaltextrun">
    <w:name w:val="normaltextrun"/>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en-US" w:bidi="en-U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britannica.com/kids/article/seed/399591" TargetMode="External"/><Relationship Id="rId3" Type="http://schemas.openxmlformats.org/officeDocument/2006/relationships/settings" Target="settings.xml"/><Relationship Id="rId7" Type="http://schemas.openxmlformats.org/officeDocument/2006/relationships/hyperlink" Target="https://kids.britannica.com/kids/article/plant/3536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ds.britannica.com/kids/article/seed/399591" TargetMode="External"/><Relationship Id="rId5" Type="http://schemas.openxmlformats.org/officeDocument/2006/relationships/hyperlink" Target="https://kids.britannica.com/kids/article/plant/35363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12008, head</dc:creator>
  <cp:keywords/>
  <dc:description/>
  <cp:lastModifiedBy>12008, head</cp:lastModifiedBy>
  <cp:revision>3</cp:revision>
  <dcterms:created xsi:type="dcterms:W3CDTF">2025-02-26T16:18:00Z</dcterms:created>
  <dcterms:modified xsi:type="dcterms:W3CDTF">2025-02-26T17:16:00Z</dcterms:modified>
</cp:coreProperties>
</file>